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686B2" w14:textId="5487DDEE" w:rsidR="00CF5CBF" w:rsidRDefault="00145C04" w:rsidP="0082652E">
      <w:pPr>
        <w:tabs>
          <w:tab w:val="center" w:pos="4680"/>
          <w:tab w:val="left" w:pos="8007"/>
        </w:tabs>
        <w:bidi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145C04">
        <w:rPr>
          <w:rFonts w:ascii="Calibri" w:eastAsia="Times New Roman" w:hAnsi="Calibri" w:cs="Arial"/>
          <w:noProof/>
          <w:rtl/>
        </w:rPr>
        <w:drawing>
          <wp:anchor distT="0" distB="0" distL="114300" distR="114300" simplePos="0" relativeHeight="251672576" behindDoc="0" locked="0" layoutInCell="1" allowOverlap="1" wp14:anchorId="5A2F9C98" wp14:editId="41F1E7C4">
            <wp:simplePos x="0" y="0"/>
            <wp:positionH relativeFrom="column">
              <wp:posOffset>2419350</wp:posOffset>
            </wp:positionH>
            <wp:positionV relativeFrom="paragraph">
              <wp:posOffset>-114300</wp:posOffset>
            </wp:positionV>
            <wp:extent cx="1238250" cy="857250"/>
            <wp:effectExtent l="0" t="0" r="0" b="0"/>
            <wp:wrapNone/>
            <wp:docPr id="8" name="Picture 1" descr="C:\Users\u\Desktop\Presentati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Presentation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5CBF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ab/>
      </w:r>
    </w:p>
    <w:p w14:paraId="1E42DF5D" w14:textId="47212FFE" w:rsidR="00114117" w:rsidRPr="00114117" w:rsidRDefault="00114117" w:rsidP="004D7F97">
      <w:pPr>
        <w:tabs>
          <w:tab w:val="center" w:pos="4680"/>
          <w:tab w:val="left" w:pos="8007"/>
        </w:tabs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بنام خدا</w:t>
      </w:r>
    </w:p>
    <w:p w14:paraId="5EC43602" w14:textId="4BB013AC" w:rsidR="00114117" w:rsidRDefault="00114117" w:rsidP="004D7F9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دانشگاه علوم پزشكي و خدمات بهداشتي و درماني</w:t>
      </w:r>
      <w:r>
        <w:rPr>
          <w:rFonts w:ascii="IranNastaliq" w:eastAsia="Times New Roman" w:hAnsi="IranNastaliq" w:cs="IranNastaliq"/>
          <w:b/>
          <w:bCs/>
          <w:sz w:val="40"/>
          <w:szCs w:val="40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گیلان</w:t>
      </w:r>
    </w:p>
    <w:p w14:paraId="51D447FE" w14:textId="5B3BBD05" w:rsidR="00D06AFF" w:rsidRDefault="00114117" w:rsidP="004D7F9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گروه آموزشی</w:t>
      </w:r>
    </w:p>
    <w:p w14:paraId="12B46E81" w14:textId="02FFC306" w:rsidR="00114117" w:rsidRPr="006834E7" w:rsidRDefault="00114117" w:rsidP="004D7F97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>راهنما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ی</w:t>
      </w:r>
      <w:r w:rsidR="00C93B85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یادگیری بالینی</w:t>
      </w:r>
    </w:p>
    <w:p w14:paraId="2F00139F" w14:textId="1DCF4834" w:rsidR="00114117" w:rsidRPr="006834E7" w:rsidRDefault="00114117" w:rsidP="004D7F97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6834E7">
        <w:rPr>
          <w:rFonts w:ascii="IranNastaliq" w:hAnsi="IranNastaliq" w:cs="IranNastaliq" w:hint="eastAsia"/>
          <w:sz w:val="96"/>
          <w:szCs w:val="96"/>
          <w:rtl/>
          <w:lang w:bidi="fa-IR"/>
        </w:rPr>
        <w:t>دوره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کار</w:t>
      </w:r>
      <w:r w:rsidR="00457B30">
        <w:rPr>
          <w:rFonts w:ascii="IranNastaliq" w:hAnsi="IranNastaliq" w:cs="IranNastaliq" w:hint="cs"/>
          <w:sz w:val="96"/>
          <w:szCs w:val="96"/>
          <w:rtl/>
          <w:lang w:bidi="fa-IR"/>
        </w:rPr>
        <w:t>آموزی</w:t>
      </w:r>
      <w:r w:rsidR="005B5F2F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="00305D03" w:rsidRPr="003D3584">
        <w:rPr>
          <w:rFonts w:ascii="IranNastaliq" w:hAnsi="IranNastaliq" w:cs="IranNastaliq" w:hint="cs"/>
          <w:color w:val="00B050"/>
          <w:sz w:val="96"/>
          <w:szCs w:val="96"/>
          <w:rtl/>
          <w:lang w:bidi="fa-IR"/>
        </w:rPr>
        <w:t>مسمومیت</w:t>
      </w:r>
    </w:p>
    <w:p w14:paraId="36F15171" w14:textId="3411AF22" w:rsidR="00114117" w:rsidRPr="003D3584" w:rsidRDefault="00C93B85" w:rsidP="004D7F97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B050"/>
          <w:sz w:val="72"/>
          <w:szCs w:val="72"/>
          <w:rtl/>
          <w:lang w:bidi="fa-IR"/>
        </w:rPr>
      </w:pPr>
      <w:r w:rsidRPr="003D3584">
        <w:rPr>
          <w:rFonts w:asciiTheme="majorBidi" w:hAnsiTheme="majorBidi" w:cstheme="majorBidi"/>
          <w:b/>
          <w:bCs/>
          <w:color w:val="00B050"/>
          <w:sz w:val="72"/>
          <w:szCs w:val="72"/>
          <w:lang w:bidi="fa-IR"/>
        </w:rPr>
        <w:t xml:space="preserve">Clinical </w:t>
      </w:r>
      <w:r w:rsidR="00114117" w:rsidRPr="003D3584">
        <w:rPr>
          <w:rFonts w:asciiTheme="majorBidi" w:hAnsiTheme="majorBidi" w:cstheme="majorBidi"/>
          <w:b/>
          <w:bCs/>
          <w:color w:val="00B050"/>
          <w:sz w:val="72"/>
          <w:szCs w:val="72"/>
          <w:lang w:bidi="fa-IR"/>
        </w:rPr>
        <w:t>Study guide</w:t>
      </w:r>
    </w:p>
    <w:p w14:paraId="1C87C6A2" w14:textId="257886B1" w:rsidR="006834E7" w:rsidRDefault="003D3584" w:rsidP="004D7F97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B050"/>
          <w:sz w:val="72"/>
          <w:szCs w:val="72"/>
          <w:lang w:bidi="fa-IR"/>
        </w:rPr>
      </w:pPr>
      <w:r w:rsidRPr="003D3584">
        <w:rPr>
          <w:rFonts w:asciiTheme="majorBidi" w:hAnsiTheme="majorBidi" w:cstheme="majorBidi"/>
          <w:b/>
          <w:bCs/>
          <w:color w:val="00B050"/>
          <w:sz w:val="72"/>
          <w:szCs w:val="72"/>
          <w:lang w:bidi="fa-IR"/>
        </w:rPr>
        <w:t>Toxicology</w:t>
      </w:r>
    </w:p>
    <w:p w14:paraId="09C8ED25" w14:textId="77777777" w:rsidR="009E36F6" w:rsidRPr="003D3584" w:rsidRDefault="009E36F6" w:rsidP="004D7F97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B050"/>
          <w:sz w:val="72"/>
          <w:szCs w:val="72"/>
          <w:rtl/>
          <w:lang w:bidi="fa-IR"/>
        </w:rPr>
      </w:pPr>
    </w:p>
    <w:p w14:paraId="52AECD36" w14:textId="57D3FA62" w:rsidR="006834E7" w:rsidRPr="00782771" w:rsidRDefault="003D3584" w:rsidP="004D7F97">
      <w:pPr>
        <w:bidi/>
        <w:spacing w:after="0" w:line="240" w:lineRule="auto"/>
        <w:jc w:val="center"/>
        <w:rPr>
          <w:rFonts w:ascii="IranNastaliq" w:hAnsi="IranNastaliq" w:cs="IranNastaliq"/>
          <w:b/>
          <w:bCs/>
          <w:color w:val="FEA022" w:themeColor="accent6"/>
          <w:sz w:val="52"/>
          <w:szCs w:val="52"/>
          <w:rtl/>
          <w:lang w:bidi="fa-IR"/>
        </w:rPr>
      </w:pPr>
      <w:r w:rsidRPr="00782771">
        <w:rPr>
          <w:rFonts w:ascii="IranNastaliq" w:hAnsi="IranNastaliq" w:cs="IranNastaliq"/>
          <w:b/>
          <w:bCs/>
          <w:color w:val="FEA022" w:themeColor="accent6"/>
          <w:sz w:val="52"/>
          <w:szCs w:val="52"/>
          <w:lang w:bidi="fa-IR"/>
        </w:rPr>
        <w:t>1402</w:t>
      </w:r>
    </w:p>
    <w:p w14:paraId="416A1433" w14:textId="77777777" w:rsidR="00D06AFF" w:rsidRDefault="00D06AFF" w:rsidP="0082652E">
      <w:pPr>
        <w:bidi/>
        <w:spacing w:after="0" w:line="240" w:lineRule="auto"/>
        <w:rPr>
          <w:rFonts w:asciiTheme="majorBidi" w:hAnsiTheme="majorBidi" w:cstheme="majorBidi"/>
          <w:b/>
          <w:bCs/>
          <w:sz w:val="72"/>
          <w:szCs w:val="72"/>
          <w:rtl/>
          <w:lang w:bidi="fa-IR"/>
        </w:rPr>
      </w:pPr>
    </w:p>
    <w:p w14:paraId="030DB35E" w14:textId="02321B66" w:rsidR="006834E7" w:rsidRDefault="006834E7" w:rsidP="0082652E">
      <w:pPr>
        <w:bidi/>
        <w:spacing w:after="0" w:line="240" w:lineRule="auto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4D99390F" w14:textId="77777777" w:rsidR="006834E7" w:rsidRPr="006834E7" w:rsidRDefault="006834E7" w:rsidP="0082652E">
      <w:pPr>
        <w:bidi/>
        <w:spacing w:after="200" w:line="48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فهرست مطالب </w:t>
      </w:r>
    </w:p>
    <w:p w14:paraId="0A2EDB2E" w14:textId="44541F54" w:rsidR="006834E7" w:rsidRPr="006834E7" w:rsidRDefault="006834E7" w:rsidP="0082652E">
      <w:pPr>
        <w:bidi/>
        <w:spacing w:after="200" w:line="480" w:lineRule="auto"/>
        <w:rPr>
          <w:rFonts w:ascii="Times New Roman" w:eastAsia="Times New Roman" w:hAnsi="Times New Roman" w:cs="B Nazanin"/>
          <w:b/>
          <w:bCs/>
          <w:sz w:val="24"/>
          <w:szCs w:val="24"/>
          <w:u w:val="single"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موضوع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       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صفحه</w:t>
      </w:r>
    </w:p>
    <w:p w14:paraId="429B2850" w14:textId="78DC78BE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مقدمه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</w:t>
      </w:r>
    </w:p>
    <w:p w14:paraId="6E1CC5E6" w14:textId="4F296688" w:rsidR="005003A5" w:rsidRPr="00305D03" w:rsidRDefault="00265E8A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اهمیت آموزش کارآموزی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</w:t>
      </w: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</w:t>
      </w:r>
    </w:p>
    <w:p w14:paraId="5084F5EC" w14:textId="066252B1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رسالت گروه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</w:t>
      </w:r>
    </w:p>
    <w:p w14:paraId="17DB3295" w14:textId="547FAC51" w:rsidR="006834E7" w:rsidRPr="00305D03" w:rsidRDefault="005003A5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الزامات یادگیری                                                                                                         </w:t>
      </w:r>
    </w:p>
    <w:p w14:paraId="4F303B6B" w14:textId="462E3855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معرفی اساتید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گروه                                                                                                     </w:t>
      </w:r>
    </w:p>
    <w:p w14:paraId="0864680B" w14:textId="5BAE15D8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معرفی عرصه های بالینی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</w:t>
      </w:r>
    </w:p>
    <w:p w14:paraId="0EF81E41" w14:textId="77E57F73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اهداف کلی دوره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</w:t>
      </w:r>
    </w:p>
    <w:p w14:paraId="5FAD5630" w14:textId="6D535F27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اهداف اختصاص دوره </w:t>
      </w:r>
      <w:r w:rsidRPr="00305D03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(</w:t>
      </w:r>
      <w:r w:rsidRPr="00305D03">
        <w:rPr>
          <w:rFonts w:ascii="Times New Roman" w:eastAsia="Times New Roman" w:hAnsi="Times New Roman" w:cs="B Nazanin"/>
          <w:b/>
          <w:bCs/>
          <w:sz w:val="24"/>
          <w:szCs w:val="24"/>
        </w:rPr>
        <w:t>Course plan</w:t>
      </w:r>
      <w:r w:rsidRPr="00305D03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)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</w:t>
      </w:r>
    </w:p>
    <w:p w14:paraId="3015F23F" w14:textId="0AC193F2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جزئیات برنامه های آموزشی درون بخشی و سرپایی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</w:t>
      </w:r>
    </w:p>
    <w:p w14:paraId="72065FE3" w14:textId="35DB707C" w:rsidR="00265E8A" w:rsidRPr="00305D03" w:rsidRDefault="00265E8A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ملزومات دوره و مقررات                                                                                               </w:t>
      </w:r>
    </w:p>
    <w:p w14:paraId="0D47EAEB" w14:textId="74F1F7F5" w:rsidR="005003A5" w:rsidRPr="00305D03" w:rsidRDefault="00265E8A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حدود وظایف کارآموزی 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                </w:t>
      </w: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            </w:t>
      </w:r>
    </w:p>
    <w:p w14:paraId="54FB249D" w14:textId="5779B2A1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نحوه ارزشیابی 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</w:t>
      </w:r>
    </w:p>
    <w:p w14:paraId="60A1566B" w14:textId="0083F247" w:rsidR="006834E7" w:rsidRPr="00305D03" w:rsidRDefault="006834E7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منابع آموزشی</w:t>
      </w:r>
      <w:r w:rsidR="005003A5"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</w:p>
    <w:p w14:paraId="0CC124CE" w14:textId="10A55825" w:rsidR="005003A5" w:rsidRPr="00305D03" w:rsidRDefault="005003A5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تماس با پرسنل                                                                                                        </w:t>
      </w:r>
    </w:p>
    <w:p w14:paraId="6D71E28F" w14:textId="46A2FD94" w:rsidR="005003A5" w:rsidRPr="00305D03" w:rsidRDefault="005003A5" w:rsidP="0082652E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b/>
          <w:bCs/>
          <w:sz w:val="24"/>
          <w:szCs w:val="24"/>
        </w:rPr>
      </w:pPr>
      <w:r w:rsidRPr="00305D0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نظرات شخصی مولف                                                                                                  </w:t>
      </w:r>
    </w:p>
    <w:p w14:paraId="5751D21F" w14:textId="77777777" w:rsidR="006834E7" w:rsidRPr="006834E7" w:rsidRDefault="006834E7" w:rsidP="0082652E">
      <w:pPr>
        <w:bidi/>
        <w:spacing w:after="0" w:line="360" w:lineRule="auto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5B6218E2" w14:textId="27CFFD92" w:rsidR="00224C72" w:rsidRPr="00305D03" w:rsidRDefault="00224C72" w:rsidP="004D7F97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color w:val="00B050"/>
          <w:sz w:val="96"/>
          <w:szCs w:val="96"/>
          <w:rtl/>
          <w:lang w:bidi="fa-IR"/>
        </w:rPr>
      </w:pPr>
      <w:r w:rsidRPr="00305D03">
        <w:rPr>
          <w:rFonts w:ascii="IranNastaliq" w:eastAsia="Times New Roman" w:hAnsi="IranNastaliq" w:cs="IranNastaliq"/>
          <w:b/>
          <w:bCs/>
          <w:color w:val="00B050"/>
          <w:sz w:val="96"/>
          <w:szCs w:val="96"/>
          <w:rtl/>
          <w:lang w:bidi="fa-IR"/>
        </w:rPr>
        <w:lastRenderedPageBreak/>
        <w:t>مقدمه</w:t>
      </w:r>
    </w:p>
    <w:p w14:paraId="57089A02" w14:textId="3271CC59" w:rsidR="00F745DA" w:rsidRDefault="00975D2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کار</w:t>
      </w:r>
      <w:r w:rsid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ورز</w:t>
      </w: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 گرامی</w:t>
      </w:r>
      <w:r w:rsid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:</w:t>
      </w:r>
    </w:p>
    <w:p w14:paraId="50BAABC7" w14:textId="77777777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FF0000"/>
          <w:sz w:val="40"/>
          <w:szCs w:val="40"/>
          <w:rtl/>
          <w:lang w:bidi="fa-IR"/>
        </w:rPr>
        <w:t>مسمومیت</w:t>
      </w:r>
      <w:r w:rsidRPr="00305D03">
        <w:rPr>
          <w:rFonts w:ascii="IranNastaliq" w:eastAsia="Times New Roman" w:hAnsi="IranNastaliq" w:cs="IranNastaliq"/>
          <w:b/>
          <w:bCs/>
          <w:color w:val="FF000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آمدید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</w:p>
    <w:p w14:paraId="00212433" w14:textId="1E44CEB5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مدت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یکماه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فعالیت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مدت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آشنا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بیماریها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کاملاٌ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ضروری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چرخش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طریق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مشارکت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جلسات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راند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کلاسهای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...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اهداف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یافت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لیکن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مطالعه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فردی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رسیدن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اهداف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بسیار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تأثیر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گذار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1276651D" w14:textId="0E1996B2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دفترچه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یادداشتهای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روزانه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( log book  )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از طریق سایت دانشکده پزشکی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اختیار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واقع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ابزاری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مهارتهای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اساسی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نقش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را در اختیار شما قرار میدهد 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52B949D9" w14:textId="2C74936E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بدیهی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شناخت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مهارتهای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اساسی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بایست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پایان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کسب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امکان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یافتن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تجارب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پایان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سطح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بالاتری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شایستگی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دست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یابید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F48A640" w14:textId="1D376D5B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6DD692B0" w14:textId="77777777" w:rsidR="000025EE" w:rsidRDefault="000025EE" w:rsidP="000025E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67240F52" w14:textId="77777777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>تعریف دوره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 xml:space="preserve"> :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 xml:space="preserve"> </w:t>
      </w:r>
    </w:p>
    <w:p w14:paraId="6D6CBC64" w14:textId="399F81E5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دوره کارورزی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یک دوره ضروری ۴ هفته ای به ارزش ۴ واحد میباشد و جهت محقق شدن اهداف آموزشی در بخش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 بیمارستان رازی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برگزار میگردد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7470BED" w14:textId="25F889CC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19E849D2" w14:textId="01557238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اهمیت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کارورزی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بخش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مسمومیت</w:t>
      </w:r>
      <w:r w:rsidRPr="00305D03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>:</w:t>
      </w:r>
    </w:p>
    <w:p w14:paraId="7F64C55E" w14:textId="77777777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4ACB15F9" w14:textId="6086E39A" w:rsidR="00305D03" w:rsidRP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کارورزان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گرامی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یک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یکماهه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بخش مسمومیت ،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بهره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هادی عمدی و غیر عمدی 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آشنایی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موارد شایع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منظور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رسیدن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آگاهی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روشهای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خواهند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دید</w:t>
      </w:r>
      <w:r w:rsidRPr="00305D0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726AEE55" w14:textId="77777777" w:rsidR="00305D0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49D6A642" w14:textId="77777777" w:rsidR="00305D03" w:rsidRPr="00975D23" w:rsidRDefault="00305D03" w:rsidP="0082652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6F988F43" w14:textId="2D22A430" w:rsidR="00305D03" w:rsidRPr="009850EF" w:rsidRDefault="00305D03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بيانيه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رسالت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 xml:space="preserve">گروه 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lang w:bidi="fa-IR"/>
        </w:rPr>
        <w:t xml:space="preserve">   Mission Statement)</w:t>
      </w:r>
      <w:r w:rsidR="009850EF"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) :</w:t>
      </w:r>
    </w:p>
    <w:p w14:paraId="436F3DAB" w14:textId="07136F25" w:rsidR="003E5B27" w:rsidRDefault="00305D03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رسالت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اصلي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رشته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مسمومیت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 بالینی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،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تربيت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نيروی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متخصص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،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كارآمد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متعهد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اخلاق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حرفه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و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اجتماعي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براي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تامين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كيفي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نيازهاي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جامعه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زمينه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هاي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اين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رشته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باشد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.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ضمناً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كنار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اين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رسالت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مهم،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اين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رشته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توليد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علم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زمينه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هاي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مرتبط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را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نيز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راهبري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مي</w:t>
      </w:r>
      <w:r w:rsidRPr="00305D03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305D03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نمايد</w:t>
      </w:r>
      <w:r w:rsid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.</w:t>
      </w:r>
    </w:p>
    <w:p w14:paraId="0F9B91EC" w14:textId="0B899942" w:rsidR="009850EF" w:rsidRDefault="009850EF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100AEB26" w14:textId="7221FF1B" w:rsidR="009850EF" w:rsidRPr="009850EF" w:rsidRDefault="009850EF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معرفی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اعضای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هیات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علمی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lang w:bidi="fa-IR"/>
        </w:rPr>
        <w:t>:</w:t>
      </w:r>
    </w:p>
    <w:p w14:paraId="02FD2081" w14:textId="36034981" w:rsidR="00036EA1" w:rsidRDefault="009850EF" w:rsidP="00036EA1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سامانه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نوید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محلی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برای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پرسش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از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اساتید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پیش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بینی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شده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است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.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ضمن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آدرس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پست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الکترونیک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اساتید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هم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جدول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به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شرح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ذیل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شده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است</w:t>
      </w:r>
      <w:r w:rsidRPr="009850EF"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  <w:t>:</w:t>
      </w:r>
    </w:p>
    <w:p w14:paraId="6A9C490A" w14:textId="77777777" w:rsidR="00036EA1" w:rsidRDefault="00036EA1" w:rsidP="00036EA1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50390104" w14:textId="0D9F3942" w:rsidR="009850EF" w:rsidRDefault="009850EF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دکتر میرسعید عطارچی                                            استاد </w:t>
      </w:r>
      <w:r>
        <w:fldChar w:fldCharType="begin"/>
      </w:r>
      <w:r>
        <w:instrText>HYPERLINK "mailto:msattarchi@yahoo.com"</w:instrText>
      </w:r>
      <w:r>
        <w:fldChar w:fldCharType="separate"/>
      </w:r>
      <w:r w:rsidRPr="00830D0B">
        <w:rPr>
          <w:rStyle w:val="Hyperlink"/>
          <w:rFonts w:ascii="IranNastaliq" w:eastAsia="Times New Roman" w:hAnsi="IranNastaliq" w:cs="IranNastaliq"/>
          <w:b/>
          <w:bCs/>
          <w:sz w:val="44"/>
          <w:szCs w:val="44"/>
          <w:lang w:bidi="fa-IR"/>
        </w:rPr>
        <w:t>msattarchi@yahoo.com</w:t>
      </w:r>
      <w:r>
        <w:rPr>
          <w:rStyle w:val="Hyperlink"/>
          <w:rFonts w:ascii="IranNastaliq" w:eastAsia="Times New Roman" w:hAnsi="IranNastaliq" w:cs="IranNastaliq"/>
          <w:b/>
          <w:bCs/>
          <w:sz w:val="44"/>
          <w:szCs w:val="44"/>
          <w:lang w:bidi="fa-IR"/>
        </w:rPr>
        <w:fldChar w:fldCharType="end"/>
      </w:r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                     </w:t>
      </w:r>
    </w:p>
    <w:p w14:paraId="247F83ED" w14:textId="0B867119" w:rsidR="009850EF" w:rsidRDefault="009850EF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دکتر مرتضی رهبر طارمسری                      استاد</w:t>
      </w:r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  <w:hyperlink r:id="rId9" w:history="1">
        <w:r w:rsidRPr="00830D0B">
          <w:rPr>
            <w:rStyle w:val="Hyperlink"/>
            <w:rFonts w:ascii="IranNastaliq" w:eastAsia="Times New Roman" w:hAnsi="IranNastaliq" w:cs="IranNastaliq"/>
            <w:b/>
            <w:bCs/>
            <w:sz w:val="44"/>
            <w:szCs w:val="44"/>
            <w:lang w:bidi="fa-IR"/>
          </w:rPr>
          <w:t>rahbar_m46@yahoo.com</w:t>
        </w:r>
      </w:hyperlink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</w:p>
    <w:p w14:paraId="7AFDBA2E" w14:textId="1858D2E5" w:rsidR="009850EF" w:rsidRDefault="009850EF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دکتر علیرضا بادسار                                                          دانشیار </w:t>
      </w:r>
      <w:r>
        <w:fldChar w:fldCharType="begin"/>
      </w:r>
      <w:r>
        <w:instrText>HYPERLINK "mailto:drbadsar@gmail.com"</w:instrText>
      </w:r>
      <w:r>
        <w:fldChar w:fldCharType="separate"/>
      </w:r>
      <w:r w:rsidR="00100FA4" w:rsidRPr="00830D0B">
        <w:rPr>
          <w:rStyle w:val="Hyperlink"/>
          <w:rFonts w:ascii="IranNastaliq" w:eastAsia="Times New Roman" w:hAnsi="IranNastaliq" w:cs="IranNastaliq"/>
          <w:b/>
          <w:bCs/>
          <w:sz w:val="44"/>
          <w:szCs w:val="44"/>
          <w:lang w:bidi="fa-IR"/>
        </w:rPr>
        <w:t>drbadsar@gmail.com</w:t>
      </w:r>
      <w:r>
        <w:rPr>
          <w:rStyle w:val="Hyperlink"/>
          <w:rFonts w:ascii="IranNastaliq" w:eastAsia="Times New Roman" w:hAnsi="IranNastaliq" w:cs="IranNastaliq"/>
          <w:b/>
          <w:bCs/>
          <w:sz w:val="44"/>
          <w:szCs w:val="44"/>
          <w:lang w:bidi="fa-IR"/>
        </w:rPr>
        <w:fldChar w:fldCharType="end"/>
      </w:r>
      <w:r w:rsidR="00100FA4"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</w:p>
    <w:p w14:paraId="2261F7DA" w14:textId="4582E042" w:rsidR="009850EF" w:rsidRDefault="009850EF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 xml:space="preserve">دکتر حمید محمدی کجیدی                                           دانشیار </w:t>
      </w:r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  <w:hyperlink r:id="rId10" w:history="1">
        <w:r w:rsidRPr="00830D0B">
          <w:rPr>
            <w:rStyle w:val="Hyperlink"/>
            <w:rFonts w:ascii="IranNastaliq" w:eastAsia="Times New Roman" w:hAnsi="IranNastaliq" w:cs="IranNastaliq"/>
            <w:b/>
            <w:bCs/>
            <w:sz w:val="44"/>
            <w:szCs w:val="44"/>
            <w:lang w:bidi="fa-IR"/>
          </w:rPr>
          <w:t>h_mohammadi8778@yahoo.com</w:t>
        </w:r>
      </w:hyperlink>
      <w:r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  <w:t xml:space="preserve"> </w:t>
      </w:r>
    </w:p>
    <w:p w14:paraId="29ADA173" w14:textId="77777777" w:rsidR="00782771" w:rsidRDefault="00782771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2116EB44" w14:textId="77777777" w:rsidR="00782771" w:rsidRDefault="00782771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48E21426" w14:textId="46B822AC" w:rsidR="00782771" w:rsidRPr="00782771" w:rsidRDefault="00782771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00B050"/>
          <w:sz w:val="44"/>
          <w:szCs w:val="44"/>
          <w:rtl/>
          <w:lang w:bidi="fa-IR"/>
        </w:rPr>
      </w:pPr>
      <w:r w:rsidRPr="00782771">
        <w:rPr>
          <w:rFonts w:ascii="IranNastaliq" w:eastAsia="Times New Roman" w:hAnsi="IranNastaliq" w:cs="IranNastaliq" w:hint="cs"/>
          <w:b/>
          <w:bCs/>
          <w:color w:val="00B050"/>
          <w:sz w:val="44"/>
          <w:szCs w:val="44"/>
          <w:rtl/>
          <w:lang w:bidi="fa-IR"/>
        </w:rPr>
        <w:t>معرفی عرصه بالینی :</w:t>
      </w:r>
    </w:p>
    <w:p w14:paraId="67239187" w14:textId="37487AD3" w:rsidR="003D3584" w:rsidRPr="00782771" w:rsidRDefault="00782771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4"/>
          <w:szCs w:val="44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بخش مسمومیت از یک بخش مستقل در ابتدای ورودی بیمارستان رازی که دارای 4عضو هیئت علمی و 17 نفر پرسنل و 18  تخت فعال بستری  است تشکیل یافته است .</w:t>
      </w:r>
    </w:p>
    <w:p w14:paraId="57B94149" w14:textId="77777777" w:rsidR="003D3584" w:rsidRDefault="003D35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</w:pPr>
    </w:p>
    <w:p w14:paraId="4BCB7C0A" w14:textId="5C197563" w:rsidR="009850EF" w:rsidRPr="009850EF" w:rsidRDefault="009850EF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اهداف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آموزشی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دوره</w:t>
      </w:r>
      <w:r w:rsidRPr="009850EF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>:</w:t>
      </w:r>
    </w:p>
    <w:p w14:paraId="586271FC" w14:textId="1A62C7F0" w:rsidR="009850EF" w:rsidRPr="009850EF" w:rsidRDefault="009850EF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اهداف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(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پیامد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:( </w:t>
      </w:r>
    </w:p>
    <w:p w14:paraId="6236A19E" w14:textId="1ABC6914" w:rsidR="009850EF" w:rsidRDefault="009850EF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="003D35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باید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الزم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زمینه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زیر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۴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هفته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9850E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بدست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آورد و</w:t>
      </w:r>
      <w:r w:rsidRPr="009850EF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</w:p>
    <w:p w14:paraId="6782296B" w14:textId="56243187" w:rsidR="00B956D6" w:rsidRPr="009850EF" w:rsidRDefault="00B956D6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انتظار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کارآموزان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بتوانند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:</w:t>
      </w:r>
    </w:p>
    <w:p w14:paraId="3C89CC74" w14:textId="2D5429B7" w:rsidR="009850EF" w:rsidRPr="00B956D6" w:rsidRDefault="00B956D6" w:rsidP="0082652E">
      <w:pPr>
        <w:bidi/>
        <w:spacing w:after="200" w:line="276" w:lineRule="auto"/>
        <w:ind w:left="425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1-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دچار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 از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ارزیابی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صدمات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مخاطرات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احتمالی،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افتراقی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وارائه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توجه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اولویت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شناخته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دارا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850EF"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="009850EF"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6C0251EF" w14:textId="2E5E8A2C" w:rsidR="00B956D6" w:rsidRPr="00B956D6" w:rsidRDefault="00B956D6" w:rsidP="00E345A6">
      <w:pPr>
        <w:pStyle w:val="ListParagraph"/>
        <w:bidi/>
        <w:spacing w:after="200" w:line="276" w:lineRule="auto"/>
        <w:ind w:left="425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 xml:space="preserve">2-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مواجهه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یک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علائم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شکایات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شایع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:</w:t>
      </w:r>
    </w:p>
    <w:p w14:paraId="300E1E1C" w14:textId="2EC67879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الف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تعریف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8A5E6EC" w14:textId="05DC28C3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فیزیکی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لازم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رویکرد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F98C1E6" w14:textId="75B7BD51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افتراقی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مطرح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گامهای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ضروری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رسیدن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مدیریت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مشکل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پیشنهاد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253906A" w14:textId="3C421499" w:rsidR="00B956D6" w:rsidRPr="00B956D6" w:rsidRDefault="00B956D6" w:rsidP="00E345A6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3-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موردمسمومیت 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شایع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:</w:t>
      </w:r>
    </w:p>
    <w:p w14:paraId="7AD7EFB9" w14:textId="2947421D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الف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تعریف،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اتیولوژی،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اپیدمیولوژی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49147568" w14:textId="1B86F63A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مشکلات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مبتلا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 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شایع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توضیح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0E8F185" w14:textId="3544D5C2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روشهای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38653E1" w14:textId="3070D432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مهمترین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اقدامات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و درمانی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سطوح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مختلف،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اساس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شواهد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گایدلاینهای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مورد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انتظار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عمومی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توضیح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034CD368" w14:textId="1F5E0542" w:rsidR="00B956D6" w:rsidRPr="00B956D6" w:rsidRDefault="00B956D6" w:rsidP="0082652E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مواجهه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سناریو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مرتبط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ها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آموخته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استدلال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پیشنهاد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رویکردهای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بندد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7E03C5E" w14:textId="296B2359" w:rsidR="00B956D6" w:rsidRDefault="00B956D6" w:rsidP="0082652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نسبت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مسائل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مراعات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محیط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حیطه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ضرورت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توجه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956D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کند</w:t>
      </w:r>
      <w:r w:rsidRPr="00B956D6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E37C65B" w14:textId="3FD72117" w:rsidR="00B11184" w:rsidRDefault="00B11184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3B1D3976" w14:textId="77777777" w:rsidR="00B11184" w:rsidRDefault="00B11184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1FDD29A9" w14:textId="52DAF1E1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اهداف</w:t>
      </w:r>
      <w:r w:rsidRPr="00B11184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اختصاصی</w:t>
      </w:r>
      <w:r w:rsidRPr="00B11184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 xml:space="preserve"> :</w:t>
      </w:r>
    </w:p>
    <w:p w14:paraId="6887BB17" w14:textId="60FA8653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درحيطه</w:t>
      </w:r>
      <w:r w:rsidRPr="00B11184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دانش</w:t>
      </w:r>
      <w:r w:rsidRPr="00B11184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</w:t>
      </w:r>
    </w:p>
    <w:p w14:paraId="3A215605" w14:textId="1579EFFF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پس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ماهه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انتظار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دچار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ارزيابی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صدمات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مخاطرات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احتمالی،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افتراقی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ارائه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اولويت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شناخته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2BEDD08A" w14:textId="7F5C6592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lastRenderedPageBreak/>
        <w:t xml:space="preserve">-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موارد شایع مسمومیت را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جدول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محتوای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شناسی،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شناسی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پاتوفیزيولوژی،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نحوه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افتراقی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آگهی،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عوارض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احتمالی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آنها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بشناسد</w:t>
      </w:r>
    </w:p>
    <w:p w14:paraId="5D6605FD" w14:textId="73549FB3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 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اورژانس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حاد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نحوه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مراقبت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بداند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42960ACD" w14:textId="0C0F0E6D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-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شایعترین موارد مسمومیت در استان و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کشور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بشناسد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1129276D" w14:textId="5836383E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خصوص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ارجاع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مشاوره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حیطه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بداند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ADD990D" w14:textId="194D7BEE" w:rsidR="00B11184" w:rsidRPr="00B11184" w:rsidRDefault="00B11184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درحيطه</w:t>
      </w:r>
      <w:r w:rsidRPr="00B11184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مهارت</w:t>
      </w:r>
      <w:r w:rsidRPr="00B11184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</w:t>
      </w:r>
    </w:p>
    <w:p w14:paraId="124559C6" w14:textId="5F4AE6BC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ورز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بايد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52A724F" w14:textId="7541AD3D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-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368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مسمومیت </w:t>
      </w:r>
      <w:r w:rsidR="00136894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بايستی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مهارت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36894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معاينه </w:t>
      </w:r>
      <w:r w:rsidR="001368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کامل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بالینی 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را داشته </w:t>
      </w:r>
      <w:r w:rsidR="001368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باشد.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 </w:t>
      </w:r>
    </w:p>
    <w:p w14:paraId="38700E53" w14:textId="39D6C0E1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ورز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بايد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خود </w:t>
      </w:r>
      <w:r w:rsid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پس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استنتاج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يافته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 w:rsidRP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="00640B71" w:rsidRPr="00640B7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منطقی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پاراکلینیگ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تفسیر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40B7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آن </w:t>
      </w:r>
      <w:r w:rsidR="00B01B1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3DE266E3" w14:textId="2F99A1BE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lastRenderedPageBreak/>
        <w:t>-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کارورز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بايد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قادر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 حاد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 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اين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بداند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اقدامات احیای اولیه را بداند.</w:t>
      </w:r>
    </w:p>
    <w:p w14:paraId="3191D90C" w14:textId="452DDDB2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تصمیم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و گرفتن 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IV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43407F3F" w14:textId="62531093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نحوه استفاده از وسایل کمک تنفسی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مثل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lang w:bidi="fa-IR"/>
        </w:rPr>
        <w:t>Air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Way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و اکسیژن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نازال و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....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1C5E5E38" w14:textId="570C28C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خونگیری مثل کار با گ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لوکومتر و انجام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lang w:bidi="fa-IR"/>
        </w:rPr>
        <w:t>Abg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="009F287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و </w:t>
      </w:r>
      <w:r w:rsidR="009F287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Vbg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B514503" w14:textId="05F748B9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 تست جلدی جهت تزریق آنتی دونت های اختصاصی مثل آنتی بوتولیسم و... را داشته باشد .</w:t>
      </w:r>
    </w:p>
    <w:p w14:paraId="27D1668C" w14:textId="7755A61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توانایی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ترمیم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زخم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ساده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در خودزنی های همراه با مسمومیت عمدی </w:t>
      </w:r>
      <w:r w:rsidR="00DF2D94" w:rsidRP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="00DF2D94" w:rsidRPr="00DF2D9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 w:rsidRP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="00DF2D94" w:rsidRPr="00DF2D9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و انجام مشاوره به موقع </w:t>
      </w:r>
      <w:r w:rsidR="00E07FF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پیچیده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پارگی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E07FF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زخم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نافذ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نیاز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دخالت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E07FF5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ارتوپد </w:t>
      </w:r>
      <w:r w:rsidR="00E07FF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یا جراح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757D669" w14:textId="4C192219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DF2D9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تنگس نفس شدید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FC953E8" w14:textId="331FD95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lastRenderedPageBreak/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E07FF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به گزیدگی ها </w:t>
      </w:r>
      <w:r w:rsid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و </w:t>
      </w:r>
      <w:r w:rsidR="0082652E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کزاز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19A4DC5A" w14:textId="7AF22A3E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سندروم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کمپارتمان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67BB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در موارد گزیدگی ها بخصوص مارگزیدگی را داشته </w:t>
      </w:r>
      <w:r w:rsid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باشد.</w:t>
      </w:r>
    </w:p>
    <w:p w14:paraId="64A61FEA" w14:textId="690CEB3A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عفونت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67BB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ریوی در موارد آسپیراسیون بدنبال مواجهه با سموم </w:t>
      </w:r>
      <w:r w:rsid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مختلف </w:t>
      </w:r>
      <w:r w:rsidR="0082652E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کسب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کرده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54234F30" w14:textId="24A12528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توانايی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در مسمومیت با الکل (اتانل و متانل و افتراف آنها) </w:t>
      </w:r>
      <w:r w:rsidR="0082652E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0FD97384" w14:textId="5B2066DE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متادون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2431419B" w14:textId="6283E917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ترراک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مخدرها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0AEA90F" w14:textId="3A6FC005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بنزودرازپین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داروهای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روانپزشکی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7985E72" w14:textId="365C7C04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آفت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4B6C0585" w14:textId="3E297DA0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استامینوفن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  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NSAIDS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A1C8B72" w14:textId="1E13AEE2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آفت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41E5CE0" w14:textId="1ADBD6A7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بوتول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یسم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BDDA34B" w14:textId="2F504D84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قرص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برنج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F527BD5" w14:textId="71C9BC05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اسید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قلیاها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3A654B28" w14:textId="2D41A131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فلزات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5B0120E3" w14:textId="067BBF15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هیدروکربن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555778C2" w14:textId="720A9F06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خفگی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)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مونواکسید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کربن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7C09195" w14:textId="25341E96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انواع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گزش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519DB235" w14:textId="6FC8C200" w:rsidR="0082652E" w:rsidRPr="0082652E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-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تصمیم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قانونی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خودکشی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D02B0F7" w14:textId="6E930E48" w:rsidR="0082652E" w:rsidRPr="00B11184" w:rsidRDefault="0082652E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توانمندی مسئولی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پذ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یر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تعهدات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حرفد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گری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خودکشی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2652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82652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099D29A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7DB56B0F" w14:textId="34628BCC" w:rsidR="00B11184" w:rsidRPr="000025EE" w:rsidRDefault="00B11184" w:rsidP="000025E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5C3C16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درحيطه</w:t>
      </w:r>
      <w:r w:rsidRPr="005C3C16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5C3C16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نگرش</w:t>
      </w:r>
      <w:r w:rsidRPr="004D7F97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</w:t>
      </w:r>
    </w:p>
    <w:p w14:paraId="33D91BC5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عنوان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انسان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رعايت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اخلاق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محیط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2B0B136F" w14:textId="45926740" w:rsidR="00B11184" w:rsidRPr="00B11184" w:rsidRDefault="00B11184" w:rsidP="005C3C16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psychosocial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62F54C02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لزوم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771DBE3" w14:textId="206DF1D6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5C3C16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مبنای</w:t>
      </w:r>
      <w:r w:rsidR="005C3C16"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(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oriented </w:t>
      </w:r>
      <w:r w:rsidR="004D7F97"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problem)</w:t>
      </w:r>
      <w:r w:rsidR="004D7F97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ب</w:t>
      </w:r>
      <w:r w:rsidR="004D7F97" w:rsidRPr="00B11184">
        <w:rPr>
          <w:rFonts w:ascii="IranNastaliq" w:eastAsia="Times New Roman" w:hAnsi="IranNastaliq" w:cs="IranNastaliq" w:hint="eastAsia"/>
          <w:b/>
          <w:bCs/>
          <w:sz w:val="40"/>
          <w:szCs w:val="40"/>
          <w:rtl/>
          <w:lang w:bidi="fa-IR"/>
        </w:rPr>
        <w:t>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4D7F97"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بیماران.</w:t>
      </w:r>
    </w:p>
    <w:p w14:paraId="660D9AA2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عنوان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ارکان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اصلی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2F22CC4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lastRenderedPageBreak/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موقع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شروع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اولیه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منظور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آسیب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عوارض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پايدار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0FAC34F8" w14:textId="0070FC36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حفظ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مرحله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بعد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حفظ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1346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ارگانهای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حیاتی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61346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امکانات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اين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رابطه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عوارض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5C78D8CC" w14:textId="77777777" w:rsidR="00B11184" w:rsidRP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اقتصاد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بهداشت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ساده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ترين،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ترين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دسترس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ترين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ابزار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موقع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46C33F61" w14:textId="2321E79F" w:rsidR="00B11184" w:rsidRDefault="00B11184" w:rsidP="0082652E">
      <w:pPr>
        <w:pStyle w:val="ListParagraph"/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نگرش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صحیح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اهمیت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حفظ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خونسردی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تصمیم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گیری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منطقی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شرايط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B11184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دشوار</w:t>
      </w:r>
      <w:r w:rsidRPr="00B11184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D246D3E" w14:textId="1F2A84CA" w:rsidR="00B956D6" w:rsidRDefault="00B956D6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</w:p>
    <w:p w14:paraId="053056A3" w14:textId="63CF2C81" w:rsid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463D49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جزئیات برنامه آموزشی گروه</w:t>
      </w:r>
      <w:r w:rsidRPr="00463D49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>:</w:t>
      </w:r>
    </w:p>
    <w:p w14:paraId="6ED02E40" w14:textId="77777777" w:rsidR="000025EE" w:rsidRDefault="00305831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طول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دوره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واحد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های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درسی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         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که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یک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ماه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بصورت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 4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واحد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می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باشد</w:t>
      </w:r>
      <w:r w:rsidRPr="00305831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>.</w:t>
      </w:r>
    </w:p>
    <w:p w14:paraId="2A7869B5" w14:textId="7DC44D23" w:rsidR="00E53543" w:rsidRPr="000025EE" w:rsidRDefault="00E53543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آموزش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براساس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برگزاری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کنفرانس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اساتید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کشیک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میباشد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87C0AF6" w14:textId="77777777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1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ab/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:</w:t>
      </w:r>
    </w:p>
    <w:p w14:paraId="79BD60C5" w14:textId="6C889B8A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گزارشات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برگزار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چگونگی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آزمايشات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نحوه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بستری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24 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گذشته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حضوراساتید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بحث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گردد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. </w:t>
      </w:r>
    </w:p>
    <w:p w14:paraId="71366ADC" w14:textId="7A54790D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                         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2- </w:t>
      </w:r>
      <w:r w:rsidR="00463D49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کنفرانس</w:t>
      </w:r>
    </w:p>
    <w:p w14:paraId="4FAE7F85" w14:textId="2E2833FD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اعلام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عناوین کنفرانس در اختیار کارورزان قرار گرفته و توسط آنان در طی دوره ارائه میگردد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C410C47" w14:textId="77777777" w:rsidR="000025EE" w:rsidRDefault="00E53543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3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: </w:t>
      </w:r>
    </w:p>
    <w:p w14:paraId="77ACB7FF" w14:textId="3E8B2CC3" w:rsidR="00E53543" w:rsidRPr="00E53543" w:rsidRDefault="00E53543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راندهای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صورت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روزانه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اساتید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463D49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مربوطه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يک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يا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چند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انتخاب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مورد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يافته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فیزيکی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محتمل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رويکرد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ودرمانی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آنها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بحث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گردد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81B96DE" w14:textId="77777777" w:rsidR="00E53543" w:rsidRP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4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-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:  </w:t>
      </w:r>
    </w:p>
    <w:p w14:paraId="72A7D630" w14:textId="6D4F7578" w:rsidR="00E53543" w:rsidRDefault="00E53543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="00463D49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رازی ( کلینیک شهید دکتر مفتح )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زير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مربوطه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ويزيت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نمايند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نکات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تاريخچه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معاينه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فیزيکی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تشخیص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ودرمان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دانشجويان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463D49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سوال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E53543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E53543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1C5A7275" w14:textId="2CDC498E" w:rsidR="00305831" w:rsidRDefault="00305831" w:rsidP="00305831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19FE8ADB" w14:textId="42777FBB" w:rsidR="00305831" w:rsidRDefault="00305831" w:rsidP="00305831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7D6C137A" w14:textId="321553D7" w:rsidR="00305831" w:rsidRDefault="00305831" w:rsidP="00305831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773E1E1E" w14:textId="013D750B" w:rsidR="00255AEB" w:rsidRDefault="00255AEB" w:rsidP="00255AEB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2DBFCF62" w14:textId="77777777" w:rsidR="00255AEB" w:rsidRDefault="00255AEB" w:rsidP="00255AEB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</w:p>
    <w:p w14:paraId="3FEC881F" w14:textId="38CE5541" w:rsidR="00305831" w:rsidRP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lastRenderedPageBreak/>
        <w:t>جدول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برنامه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آموزشی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گروه</w:t>
      </w:r>
      <w:r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 xml:space="preserve"> مسمومیت </w:t>
      </w:r>
    </w:p>
    <w:p w14:paraId="26B8A7FB" w14:textId="1FA8E4A8" w:rsid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فرمت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طرح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برداشته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821CE6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</w:p>
    <w:p w14:paraId="24F74FED" w14:textId="77777777" w:rsidR="005507AB" w:rsidRDefault="005507AB" w:rsidP="005507A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F0000"/>
          <w:sz w:val="40"/>
          <w:szCs w:val="40"/>
          <w:rtl/>
          <w:lang w:bidi="fa-IR"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03"/>
        <w:gridCol w:w="1170"/>
        <w:gridCol w:w="818"/>
        <w:gridCol w:w="934"/>
        <w:gridCol w:w="930"/>
        <w:gridCol w:w="1098"/>
        <w:gridCol w:w="806"/>
        <w:gridCol w:w="814"/>
        <w:gridCol w:w="810"/>
        <w:gridCol w:w="1167"/>
      </w:tblGrid>
      <w:tr w:rsidR="00FD5FCF" w:rsidRPr="009A350E" w14:paraId="48336268" w14:textId="77777777" w:rsidTr="004B3086">
        <w:tc>
          <w:tcPr>
            <w:tcW w:w="803" w:type="dxa"/>
            <w:vAlign w:val="center"/>
          </w:tcPr>
          <w:p w14:paraId="4E22DFE1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bookmarkStart w:id="0" w:name="_Hlk139535243"/>
          </w:p>
        </w:tc>
        <w:tc>
          <w:tcPr>
            <w:tcW w:w="7380" w:type="dxa"/>
            <w:gridSpan w:val="8"/>
            <w:vAlign w:val="center"/>
          </w:tcPr>
          <w:p w14:paraId="760B8854" w14:textId="77777777" w:rsid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  <w:p w14:paraId="6B361EB1" w14:textId="77777777" w:rsidR="00FD5FCF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جدول زمانبندی ارائه کارورزی  در بخش مسمومیت</w:t>
            </w:r>
          </w:p>
          <w:p w14:paraId="15430867" w14:textId="7EB80E5A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1167" w:type="dxa"/>
            <w:vAlign w:val="center"/>
          </w:tcPr>
          <w:p w14:paraId="70070F92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ماه.......</w:t>
            </w:r>
          </w:p>
          <w:p w14:paraId="47A60C51" w14:textId="5366AE79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سال ......</w:t>
            </w:r>
          </w:p>
        </w:tc>
      </w:tr>
      <w:tr w:rsidR="004B3086" w:rsidRPr="009A350E" w14:paraId="68BB809D" w14:textId="77777777" w:rsidTr="004B3086">
        <w:tc>
          <w:tcPr>
            <w:tcW w:w="803" w:type="dxa"/>
            <w:vAlign w:val="center"/>
          </w:tcPr>
          <w:p w14:paraId="76530798" w14:textId="09E0393C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170" w:type="dxa"/>
            <w:vAlign w:val="center"/>
          </w:tcPr>
          <w:p w14:paraId="4F3051FE" w14:textId="77777777" w:rsidR="00FD5FCF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روز</w:t>
            </w:r>
          </w:p>
          <w:p w14:paraId="6A574DEC" w14:textId="218869EE" w:rsidR="004B3086" w:rsidRPr="009A350E" w:rsidRDefault="004B3086" w:rsidP="004B3086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(به طور مثال)</w:t>
            </w:r>
          </w:p>
        </w:tc>
        <w:tc>
          <w:tcPr>
            <w:tcW w:w="818" w:type="dxa"/>
            <w:vAlign w:val="center"/>
          </w:tcPr>
          <w:p w14:paraId="325552BE" w14:textId="4894F4D0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تاریخ</w:t>
            </w:r>
          </w:p>
        </w:tc>
        <w:tc>
          <w:tcPr>
            <w:tcW w:w="934" w:type="dxa"/>
            <w:vAlign w:val="center"/>
          </w:tcPr>
          <w:p w14:paraId="44E7F6DF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0E540E1B" w14:textId="0739B119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7-8</w:t>
            </w:r>
          </w:p>
        </w:tc>
        <w:tc>
          <w:tcPr>
            <w:tcW w:w="930" w:type="dxa"/>
            <w:vAlign w:val="center"/>
          </w:tcPr>
          <w:p w14:paraId="7419F332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49ADD56F" w14:textId="6D0972C5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8-9</w:t>
            </w:r>
          </w:p>
        </w:tc>
        <w:tc>
          <w:tcPr>
            <w:tcW w:w="1098" w:type="dxa"/>
            <w:vAlign w:val="center"/>
          </w:tcPr>
          <w:p w14:paraId="6B84FA9B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2CE1E2EF" w14:textId="1FB483B1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9-10</w:t>
            </w:r>
          </w:p>
        </w:tc>
        <w:tc>
          <w:tcPr>
            <w:tcW w:w="806" w:type="dxa"/>
            <w:vAlign w:val="center"/>
          </w:tcPr>
          <w:p w14:paraId="36401B31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70CBBBF8" w14:textId="2F6E825C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10-11</w:t>
            </w:r>
          </w:p>
        </w:tc>
        <w:tc>
          <w:tcPr>
            <w:tcW w:w="814" w:type="dxa"/>
            <w:vAlign w:val="center"/>
          </w:tcPr>
          <w:p w14:paraId="352C4932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52F70E6E" w14:textId="1C730B0B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11-12</w:t>
            </w:r>
          </w:p>
        </w:tc>
        <w:tc>
          <w:tcPr>
            <w:tcW w:w="810" w:type="dxa"/>
            <w:vAlign w:val="center"/>
          </w:tcPr>
          <w:p w14:paraId="0CBB7796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6AF17D2E" w14:textId="3C2E5401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12-13</w:t>
            </w:r>
          </w:p>
        </w:tc>
        <w:tc>
          <w:tcPr>
            <w:tcW w:w="1167" w:type="dxa"/>
            <w:vAlign w:val="center"/>
          </w:tcPr>
          <w:p w14:paraId="7B93A32F" w14:textId="77777777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ساعت</w:t>
            </w:r>
          </w:p>
          <w:p w14:paraId="4D5C4B24" w14:textId="6E9F6B48" w:rsidR="00FD5FCF" w:rsidRPr="009A350E" w:rsidRDefault="00FD5FCF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13-14</w:t>
            </w:r>
          </w:p>
        </w:tc>
      </w:tr>
      <w:tr w:rsidR="009A350E" w:rsidRPr="009A350E" w14:paraId="2BFBFC68" w14:textId="77777777" w:rsidTr="004B3086">
        <w:tc>
          <w:tcPr>
            <w:tcW w:w="803" w:type="dxa"/>
            <w:vAlign w:val="center"/>
          </w:tcPr>
          <w:p w14:paraId="33C7F53E" w14:textId="77777777" w:rsid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  <w:p w14:paraId="7C41ED62" w14:textId="76BC6051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170" w:type="dxa"/>
            <w:vAlign w:val="center"/>
          </w:tcPr>
          <w:p w14:paraId="083CCD74" w14:textId="01D485C7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1FA29091" w14:textId="77777777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1864" w:type="dxa"/>
            <w:gridSpan w:val="2"/>
            <w:vAlign w:val="center"/>
          </w:tcPr>
          <w:p w14:paraId="60C9EE16" w14:textId="19182211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آشنایی با اهداف دوره و شرح وظائف کارورزان و برنامه آموزشی و ارزیابی دوره</w:t>
            </w:r>
          </w:p>
        </w:tc>
        <w:tc>
          <w:tcPr>
            <w:tcW w:w="1904" w:type="dxa"/>
            <w:gridSpan w:val="2"/>
            <w:vAlign w:val="center"/>
          </w:tcPr>
          <w:p w14:paraId="0D664431" w14:textId="77777777" w:rsid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  <w:p w14:paraId="7A822F48" w14:textId="12D38D35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4" w:type="dxa"/>
            <w:gridSpan w:val="2"/>
            <w:vAlign w:val="center"/>
          </w:tcPr>
          <w:p w14:paraId="56C4D9B1" w14:textId="09A562DB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بیماران</w:t>
            </w:r>
          </w:p>
        </w:tc>
        <w:tc>
          <w:tcPr>
            <w:tcW w:w="1167" w:type="dxa"/>
            <w:vAlign w:val="center"/>
          </w:tcPr>
          <w:p w14:paraId="58E03271" w14:textId="7295C53B" w:rsidR="009A350E" w:rsidRPr="009A350E" w:rsidRDefault="009A350E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sz w:val="18"/>
                <w:szCs w:val="18"/>
                <w:rtl/>
                <w:lang w:bidi="fa-IR"/>
              </w:rPr>
              <w:t>برنامه ریزی و نحوه انجام وظایف در کشیک</w:t>
            </w:r>
          </w:p>
        </w:tc>
      </w:tr>
      <w:tr w:rsidR="002E70DC" w:rsidRPr="009A350E" w14:paraId="0FB4DFED" w14:textId="77777777" w:rsidTr="004B3086">
        <w:tc>
          <w:tcPr>
            <w:tcW w:w="803" w:type="dxa"/>
            <w:vAlign w:val="center"/>
          </w:tcPr>
          <w:p w14:paraId="7D0EF612" w14:textId="643E2AAC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170" w:type="dxa"/>
            <w:vAlign w:val="center"/>
          </w:tcPr>
          <w:p w14:paraId="42031E01" w14:textId="727ACEDA" w:rsidR="002E70DC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0CA2E3CF" w14:textId="77777777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00A2EB3" w14:textId="4A70288E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01AE7334" w14:textId="63686CE8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1C865421" w14:textId="272B34EE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تکالیف آموزشی پرونده ها</w:t>
            </w:r>
          </w:p>
        </w:tc>
        <w:tc>
          <w:tcPr>
            <w:tcW w:w="1620" w:type="dxa"/>
            <w:gridSpan w:val="2"/>
            <w:vAlign w:val="center"/>
          </w:tcPr>
          <w:p w14:paraId="4FC8FD24" w14:textId="39E5BC2A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6CA436AD" w14:textId="050D2DEB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72D27A90" w14:textId="3154AE82" w:rsidR="002E70DC" w:rsidRPr="009A350E" w:rsidRDefault="002E70DC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071E49" w:rsidRPr="009A350E" w14:paraId="7E27F562" w14:textId="77777777" w:rsidTr="004B3086">
        <w:tc>
          <w:tcPr>
            <w:tcW w:w="803" w:type="dxa"/>
            <w:vAlign w:val="center"/>
          </w:tcPr>
          <w:p w14:paraId="28FF3315" w14:textId="3FF7FCC6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170" w:type="dxa"/>
            <w:vAlign w:val="center"/>
          </w:tcPr>
          <w:p w14:paraId="61577801" w14:textId="398F0C18" w:rsidR="00071E49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دوشنبه</w:t>
            </w:r>
          </w:p>
        </w:tc>
        <w:tc>
          <w:tcPr>
            <w:tcW w:w="818" w:type="dxa"/>
            <w:vAlign w:val="center"/>
          </w:tcPr>
          <w:p w14:paraId="73A3B439" w14:textId="77777777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A45E431" w14:textId="7029137B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165024D0" w14:textId="473B421E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35CBDF17" w14:textId="70DA0CF2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گراند راند بالینی اساتید </w:t>
            </w:r>
          </w:p>
        </w:tc>
        <w:tc>
          <w:tcPr>
            <w:tcW w:w="1167" w:type="dxa"/>
            <w:vAlign w:val="center"/>
          </w:tcPr>
          <w:p w14:paraId="693A56FC" w14:textId="257FF1C9" w:rsidR="00071E49" w:rsidRPr="009A350E" w:rsidRDefault="00071E4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68555B" w:rsidRPr="009A350E" w14:paraId="44A1FD0A" w14:textId="77777777" w:rsidTr="004B3086">
        <w:tc>
          <w:tcPr>
            <w:tcW w:w="803" w:type="dxa"/>
            <w:vAlign w:val="center"/>
          </w:tcPr>
          <w:p w14:paraId="5DFDA9C2" w14:textId="27A90E2D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170" w:type="dxa"/>
            <w:vAlign w:val="center"/>
          </w:tcPr>
          <w:p w14:paraId="67666CBD" w14:textId="44DC195E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سه شنبه </w:t>
            </w:r>
          </w:p>
        </w:tc>
        <w:tc>
          <w:tcPr>
            <w:tcW w:w="818" w:type="dxa"/>
            <w:vAlign w:val="center"/>
          </w:tcPr>
          <w:p w14:paraId="5F6672C3" w14:textId="77777777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784D9673" w14:textId="0264E1BD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5391C465" w14:textId="36238262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ژورنال کلاب </w:t>
            </w:r>
          </w:p>
        </w:tc>
        <w:tc>
          <w:tcPr>
            <w:tcW w:w="1098" w:type="dxa"/>
            <w:vAlign w:val="center"/>
          </w:tcPr>
          <w:p w14:paraId="1A283208" w14:textId="047EA40F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062F5579" w14:textId="33E9A5AB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درمانگاه طب کار و بیماری شغلی </w:t>
            </w:r>
          </w:p>
        </w:tc>
        <w:tc>
          <w:tcPr>
            <w:tcW w:w="810" w:type="dxa"/>
            <w:vAlign w:val="center"/>
          </w:tcPr>
          <w:p w14:paraId="60EEB24F" w14:textId="7611EF8D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راند بخش </w:t>
            </w:r>
          </w:p>
        </w:tc>
        <w:tc>
          <w:tcPr>
            <w:tcW w:w="1167" w:type="dxa"/>
            <w:vAlign w:val="center"/>
          </w:tcPr>
          <w:p w14:paraId="403B791C" w14:textId="3BA8B5BC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68555B" w:rsidRPr="009A350E" w14:paraId="6EB48601" w14:textId="77777777" w:rsidTr="004B3086">
        <w:tc>
          <w:tcPr>
            <w:tcW w:w="803" w:type="dxa"/>
            <w:vAlign w:val="center"/>
          </w:tcPr>
          <w:p w14:paraId="1575489E" w14:textId="1B918A73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170" w:type="dxa"/>
            <w:vAlign w:val="center"/>
          </w:tcPr>
          <w:p w14:paraId="4F6FA306" w14:textId="0A8BD869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چهارشنبه</w:t>
            </w:r>
          </w:p>
        </w:tc>
        <w:tc>
          <w:tcPr>
            <w:tcW w:w="818" w:type="dxa"/>
            <w:vAlign w:val="center"/>
          </w:tcPr>
          <w:p w14:paraId="08CDFDEA" w14:textId="77777777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192C097" w14:textId="3D2C3BCB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گزارش صبحگاهی </w:t>
            </w:r>
          </w:p>
        </w:tc>
        <w:tc>
          <w:tcPr>
            <w:tcW w:w="930" w:type="dxa"/>
            <w:vAlign w:val="center"/>
          </w:tcPr>
          <w:p w14:paraId="55F33EBD" w14:textId="35FCD2FA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6FBAC95A" w14:textId="7366C357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74975C19" w14:textId="017B7B68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6DB525E3" w14:textId="78093F69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597B6A94" w14:textId="083F627D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68555B" w:rsidRPr="009A350E" w14:paraId="6B21E18C" w14:textId="77777777" w:rsidTr="004B3086">
        <w:tc>
          <w:tcPr>
            <w:tcW w:w="803" w:type="dxa"/>
            <w:vAlign w:val="center"/>
          </w:tcPr>
          <w:p w14:paraId="1E85D731" w14:textId="397916CC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170" w:type="dxa"/>
            <w:vAlign w:val="center"/>
          </w:tcPr>
          <w:p w14:paraId="0F9D2BF9" w14:textId="5D3F94C8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پنجشنبه</w:t>
            </w:r>
          </w:p>
        </w:tc>
        <w:tc>
          <w:tcPr>
            <w:tcW w:w="818" w:type="dxa"/>
            <w:vAlign w:val="center"/>
          </w:tcPr>
          <w:p w14:paraId="1BACB9A3" w14:textId="77777777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C5A754F" w14:textId="4B46C54E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45534266" w14:textId="29D1FE6B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6BCB9062" w14:textId="7FBB4812" w:rsidR="0068555B" w:rsidRPr="009A350E" w:rsidRDefault="0068555B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7B6EF7B5" w14:textId="27351AFB" w:rsidR="0068555B" w:rsidRPr="009A350E" w:rsidRDefault="007A1878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9530D7" w:rsidRPr="009A350E" w14:paraId="58EEC9A1" w14:textId="77777777" w:rsidTr="004B3086">
        <w:tc>
          <w:tcPr>
            <w:tcW w:w="803" w:type="dxa"/>
            <w:vAlign w:val="center"/>
          </w:tcPr>
          <w:p w14:paraId="6AC65720" w14:textId="756C72B6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170" w:type="dxa"/>
            <w:vAlign w:val="center"/>
          </w:tcPr>
          <w:p w14:paraId="56094F26" w14:textId="7FAC2661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جمعه</w:t>
            </w:r>
          </w:p>
        </w:tc>
        <w:tc>
          <w:tcPr>
            <w:tcW w:w="818" w:type="dxa"/>
            <w:vAlign w:val="center"/>
          </w:tcPr>
          <w:p w14:paraId="3E2E4DA1" w14:textId="77777777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1164F7C0" w14:textId="3B8A7C2A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------</w:t>
            </w:r>
          </w:p>
        </w:tc>
        <w:tc>
          <w:tcPr>
            <w:tcW w:w="2028" w:type="dxa"/>
            <w:gridSpan w:val="2"/>
            <w:vAlign w:val="center"/>
          </w:tcPr>
          <w:p w14:paraId="1FA30561" w14:textId="60B4658C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806" w:type="dxa"/>
          </w:tcPr>
          <w:p w14:paraId="4C121834" w14:textId="76AC64BA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B16A78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814" w:type="dxa"/>
          </w:tcPr>
          <w:p w14:paraId="6D37650B" w14:textId="4EA13DBD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B16A78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810" w:type="dxa"/>
          </w:tcPr>
          <w:p w14:paraId="012C5541" w14:textId="1ACA5367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B16A78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1167" w:type="dxa"/>
          </w:tcPr>
          <w:p w14:paraId="1CCF54A4" w14:textId="5EEE64CB" w:rsidR="009530D7" w:rsidRPr="009A350E" w:rsidRDefault="009530D7" w:rsidP="009530D7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B16A78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0A6A99" w:rsidRPr="009A350E" w14:paraId="13FBB428" w14:textId="77777777" w:rsidTr="004B3086">
        <w:tc>
          <w:tcPr>
            <w:tcW w:w="803" w:type="dxa"/>
            <w:vAlign w:val="center"/>
          </w:tcPr>
          <w:p w14:paraId="04754016" w14:textId="5C79B1D1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170" w:type="dxa"/>
            <w:vAlign w:val="center"/>
          </w:tcPr>
          <w:p w14:paraId="21284B3C" w14:textId="6292CE22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21DB0776" w14:textId="77777777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AB9F911" w14:textId="5A052F9C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7B94F666" w14:textId="698A1745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904" w:type="dxa"/>
            <w:gridSpan w:val="2"/>
            <w:vAlign w:val="center"/>
          </w:tcPr>
          <w:p w14:paraId="30EC1623" w14:textId="5CCDE7EC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راند بخش و بررسی  تکالیف آموزشی پرونده ها </w:t>
            </w:r>
          </w:p>
        </w:tc>
        <w:tc>
          <w:tcPr>
            <w:tcW w:w="1624" w:type="dxa"/>
            <w:gridSpan w:val="2"/>
            <w:vAlign w:val="center"/>
          </w:tcPr>
          <w:p w14:paraId="40503237" w14:textId="10FDA3EB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  <w:tc>
          <w:tcPr>
            <w:tcW w:w="1167" w:type="dxa"/>
            <w:vAlign w:val="center"/>
          </w:tcPr>
          <w:p w14:paraId="5FA33A2D" w14:textId="5CC10A42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------</w:t>
            </w:r>
          </w:p>
        </w:tc>
      </w:tr>
      <w:tr w:rsidR="000A6A99" w:rsidRPr="009A350E" w14:paraId="7A03594E" w14:textId="77777777" w:rsidTr="004B3086">
        <w:tc>
          <w:tcPr>
            <w:tcW w:w="803" w:type="dxa"/>
            <w:vAlign w:val="center"/>
          </w:tcPr>
          <w:p w14:paraId="6B810B87" w14:textId="43A788F3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lastRenderedPageBreak/>
              <w:t>9</w:t>
            </w:r>
          </w:p>
        </w:tc>
        <w:tc>
          <w:tcPr>
            <w:tcW w:w="1170" w:type="dxa"/>
            <w:vAlign w:val="center"/>
          </w:tcPr>
          <w:p w14:paraId="50A41920" w14:textId="75FC1D53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4264CDCC" w14:textId="77777777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3037D78A" w14:textId="281AF045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69548719" w14:textId="1ADC107B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6ACFAC3C" w14:textId="0DB949C5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387D671C" w14:textId="2F07A0A7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3DE97596" w14:textId="6F12414A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4050E238" w14:textId="5CFFA9E5" w:rsidR="000A6A99" w:rsidRPr="009A350E" w:rsidRDefault="000A6A99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BF51C5" w:rsidRPr="009A350E" w14:paraId="11512ED6" w14:textId="77777777" w:rsidTr="004B3086">
        <w:tc>
          <w:tcPr>
            <w:tcW w:w="803" w:type="dxa"/>
            <w:vAlign w:val="center"/>
          </w:tcPr>
          <w:p w14:paraId="2C479815" w14:textId="12206B27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170" w:type="dxa"/>
            <w:vAlign w:val="center"/>
          </w:tcPr>
          <w:p w14:paraId="51A23A9D" w14:textId="24E6283E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دوشنبه</w:t>
            </w:r>
          </w:p>
        </w:tc>
        <w:tc>
          <w:tcPr>
            <w:tcW w:w="818" w:type="dxa"/>
            <w:vAlign w:val="center"/>
          </w:tcPr>
          <w:p w14:paraId="57AF82D5" w14:textId="77777777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033B1181" w14:textId="32773A3F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0C1B3977" w14:textId="6C9B0874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1097503B" w14:textId="40B227AC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گراند راند بالینی اساتید </w:t>
            </w:r>
          </w:p>
        </w:tc>
        <w:tc>
          <w:tcPr>
            <w:tcW w:w="1167" w:type="dxa"/>
            <w:vAlign w:val="center"/>
          </w:tcPr>
          <w:p w14:paraId="17ED9A9D" w14:textId="55AD0D34" w:rsidR="00BF51C5" w:rsidRPr="009A350E" w:rsidRDefault="00BF51C5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762A32" w:rsidRPr="009A350E" w14:paraId="47E6610F" w14:textId="77777777" w:rsidTr="004B3086">
        <w:tc>
          <w:tcPr>
            <w:tcW w:w="803" w:type="dxa"/>
            <w:vAlign w:val="center"/>
          </w:tcPr>
          <w:p w14:paraId="22B6111F" w14:textId="2FDA7A6B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170" w:type="dxa"/>
            <w:vAlign w:val="center"/>
          </w:tcPr>
          <w:p w14:paraId="3DBB8A02" w14:textId="6172BE18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سه شنبه</w:t>
            </w:r>
          </w:p>
        </w:tc>
        <w:tc>
          <w:tcPr>
            <w:tcW w:w="818" w:type="dxa"/>
            <w:vAlign w:val="center"/>
          </w:tcPr>
          <w:p w14:paraId="5EAA4DF5" w14:textId="77777777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67DAB09" w14:textId="2F310AA0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5E175BD9" w14:textId="5983B67A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ژورنال کلاب</w:t>
            </w:r>
          </w:p>
        </w:tc>
        <w:tc>
          <w:tcPr>
            <w:tcW w:w="1098" w:type="dxa"/>
            <w:vAlign w:val="center"/>
          </w:tcPr>
          <w:p w14:paraId="412B7D08" w14:textId="20F3D09F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0E9C7083" w14:textId="32B83DB3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2294F987" w14:textId="6CBC43B7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483582C3" w14:textId="44DC2E08" w:rsidR="00762A32" w:rsidRPr="009A350E" w:rsidRDefault="00762A32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D37FC0" w:rsidRPr="009A350E" w14:paraId="46B61AAB" w14:textId="77777777" w:rsidTr="004B3086">
        <w:tc>
          <w:tcPr>
            <w:tcW w:w="803" w:type="dxa"/>
            <w:vAlign w:val="center"/>
          </w:tcPr>
          <w:p w14:paraId="7F6D3E97" w14:textId="20A34041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12</w:t>
            </w:r>
          </w:p>
        </w:tc>
        <w:tc>
          <w:tcPr>
            <w:tcW w:w="1170" w:type="dxa"/>
            <w:vAlign w:val="center"/>
          </w:tcPr>
          <w:p w14:paraId="1D0728EF" w14:textId="208C7D04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چهارشنبه </w:t>
            </w:r>
          </w:p>
        </w:tc>
        <w:tc>
          <w:tcPr>
            <w:tcW w:w="818" w:type="dxa"/>
            <w:vAlign w:val="center"/>
          </w:tcPr>
          <w:p w14:paraId="36BA18E4" w14:textId="77777777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1C59A1EC" w14:textId="181F57B1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35A58BF7" w14:textId="636ECD43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1513CC93" w14:textId="5C1990C8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977" w:type="dxa"/>
            <w:gridSpan w:val="2"/>
            <w:vAlign w:val="center"/>
          </w:tcPr>
          <w:p w14:paraId="7ECE2D8B" w14:textId="30852781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D37FC0" w:rsidRPr="009A350E" w14:paraId="2BC86483" w14:textId="77777777" w:rsidTr="004B3086">
        <w:tc>
          <w:tcPr>
            <w:tcW w:w="803" w:type="dxa"/>
            <w:vAlign w:val="center"/>
          </w:tcPr>
          <w:p w14:paraId="3E91F4A0" w14:textId="2E05CA0C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13</w:t>
            </w:r>
          </w:p>
        </w:tc>
        <w:tc>
          <w:tcPr>
            <w:tcW w:w="1170" w:type="dxa"/>
            <w:vAlign w:val="center"/>
          </w:tcPr>
          <w:p w14:paraId="00626576" w14:textId="39076E83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پنج شنبه </w:t>
            </w:r>
          </w:p>
        </w:tc>
        <w:tc>
          <w:tcPr>
            <w:tcW w:w="818" w:type="dxa"/>
            <w:vAlign w:val="center"/>
          </w:tcPr>
          <w:p w14:paraId="59DB1058" w14:textId="77777777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40EEDD1" w14:textId="53708C45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0BC637BB" w14:textId="18DC9D8D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5C0AEC82" w14:textId="315D6FAA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2A2014BD" w14:textId="00234592" w:rsidR="00D37FC0" w:rsidRPr="009A350E" w:rsidRDefault="007A1878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D37FC0" w:rsidRPr="009A350E" w14:paraId="6C2FB026" w14:textId="77777777" w:rsidTr="004B3086">
        <w:tc>
          <w:tcPr>
            <w:tcW w:w="803" w:type="dxa"/>
            <w:vAlign w:val="center"/>
          </w:tcPr>
          <w:p w14:paraId="5661631D" w14:textId="360C9400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14</w:t>
            </w:r>
          </w:p>
        </w:tc>
        <w:tc>
          <w:tcPr>
            <w:tcW w:w="1170" w:type="dxa"/>
            <w:vAlign w:val="center"/>
          </w:tcPr>
          <w:p w14:paraId="71242553" w14:textId="298BE1AE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جمعه </w:t>
            </w:r>
          </w:p>
        </w:tc>
        <w:tc>
          <w:tcPr>
            <w:tcW w:w="818" w:type="dxa"/>
            <w:vAlign w:val="center"/>
          </w:tcPr>
          <w:p w14:paraId="12B8E089" w14:textId="77777777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598A9327" w14:textId="0327DDE6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------</w:t>
            </w:r>
          </w:p>
        </w:tc>
        <w:tc>
          <w:tcPr>
            <w:tcW w:w="2028" w:type="dxa"/>
            <w:gridSpan w:val="2"/>
            <w:vAlign w:val="center"/>
          </w:tcPr>
          <w:p w14:paraId="01924827" w14:textId="7FA8A4EF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806" w:type="dxa"/>
            <w:vAlign w:val="center"/>
          </w:tcPr>
          <w:p w14:paraId="63E6A5EE" w14:textId="6BCABBDC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4" w:type="dxa"/>
            <w:vAlign w:val="center"/>
          </w:tcPr>
          <w:p w14:paraId="22788A48" w14:textId="26613649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0" w:type="dxa"/>
            <w:vAlign w:val="center"/>
          </w:tcPr>
          <w:p w14:paraId="055DC3E7" w14:textId="0E728DCA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1167" w:type="dxa"/>
            <w:vAlign w:val="center"/>
          </w:tcPr>
          <w:p w14:paraId="79311CED" w14:textId="3D5D4F46" w:rsidR="00D37FC0" w:rsidRPr="009A350E" w:rsidRDefault="00D37FC0" w:rsidP="009A350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4772ED" w:rsidRPr="009A350E" w14:paraId="089F3F7E" w14:textId="77777777" w:rsidTr="004B3086">
        <w:tc>
          <w:tcPr>
            <w:tcW w:w="803" w:type="dxa"/>
            <w:vAlign w:val="center"/>
          </w:tcPr>
          <w:p w14:paraId="67116107" w14:textId="7A54E83E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15</w:t>
            </w:r>
          </w:p>
        </w:tc>
        <w:tc>
          <w:tcPr>
            <w:tcW w:w="1170" w:type="dxa"/>
            <w:vAlign w:val="center"/>
          </w:tcPr>
          <w:p w14:paraId="20C44627" w14:textId="7F30ABBA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24C3FC45" w14:textId="77777777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0DB19C17" w14:textId="1DBF0033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71BDDA98" w14:textId="75A527A7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904" w:type="dxa"/>
            <w:gridSpan w:val="2"/>
            <w:vAlign w:val="center"/>
          </w:tcPr>
          <w:p w14:paraId="64E1F365" w14:textId="4382A8C2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624" w:type="dxa"/>
            <w:gridSpan w:val="2"/>
            <w:vAlign w:val="center"/>
          </w:tcPr>
          <w:p w14:paraId="6EA228A7" w14:textId="2DC23A42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  <w:tc>
          <w:tcPr>
            <w:tcW w:w="1167" w:type="dxa"/>
            <w:vAlign w:val="center"/>
          </w:tcPr>
          <w:p w14:paraId="5DFE8773" w14:textId="475059C2" w:rsidR="004772ED" w:rsidRPr="009A350E" w:rsidRDefault="004772E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EE6BA9" w:rsidRPr="009A350E" w14:paraId="2B90055B" w14:textId="77777777" w:rsidTr="004B3086">
        <w:tc>
          <w:tcPr>
            <w:tcW w:w="803" w:type="dxa"/>
            <w:vAlign w:val="center"/>
          </w:tcPr>
          <w:p w14:paraId="2559A99B" w14:textId="14274738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1170" w:type="dxa"/>
            <w:vAlign w:val="center"/>
          </w:tcPr>
          <w:p w14:paraId="7BCC5601" w14:textId="0938E84C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690C5521" w14:textId="77777777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192ABB11" w14:textId="2F840088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17573A1E" w14:textId="061D878A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085D5A8F" w14:textId="2B24E07D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27948BE3" w14:textId="6EF81A6E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08C74D80" w14:textId="68EAB3A4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60F4D4AE" w14:textId="5D43571A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EE6BA9" w:rsidRPr="009A350E" w14:paraId="08C2185E" w14:textId="77777777" w:rsidTr="004B3086">
        <w:tc>
          <w:tcPr>
            <w:tcW w:w="803" w:type="dxa"/>
            <w:vAlign w:val="center"/>
          </w:tcPr>
          <w:p w14:paraId="51426980" w14:textId="5ECF0078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17</w:t>
            </w:r>
          </w:p>
        </w:tc>
        <w:tc>
          <w:tcPr>
            <w:tcW w:w="1170" w:type="dxa"/>
            <w:vAlign w:val="center"/>
          </w:tcPr>
          <w:p w14:paraId="7BD6295D" w14:textId="67346A79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دوشنبه</w:t>
            </w:r>
          </w:p>
        </w:tc>
        <w:tc>
          <w:tcPr>
            <w:tcW w:w="818" w:type="dxa"/>
            <w:vAlign w:val="center"/>
          </w:tcPr>
          <w:p w14:paraId="61FDDB21" w14:textId="77777777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2CC750D" w14:textId="594EA62C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58B35B6C" w14:textId="31C5D543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732CF443" w14:textId="29C0E789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گراند راند بالینی اساتید </w:t>
            </w:r>
          </w:p>
        </w:tc>
        <w:tc>
          <w:tcPr>
            <w:tcW w:w="1167" w:type="dxa"/>
            <w:vAlign w:val="center"/>
          </w:tcPr>
          <w:p w14:paraId="1EA3B0CB" w14:textId="0E233430" w:rsidR="00EE6BA9" w:rsidRPr="009A350E" w:rsidRDefault="00EE6BA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8F330D" w:rsidRPr="009A350E" w14:paraId="366475FD" w14:textId="77777777" w:rsidTr="004B3086">
        <w:tc>
          <w:tcPr>
            <w:tcW w:w="803" w:type="dxa"/>
            <w:vAlign w:val="center"/>
          </w:tcPr>
          <w:p w14:paraId="2657A9E0" w14:textId="576C37E4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18</w:t>
            </w:r>
          </w:p>
        </w:tc>
        <w:tc>
          <w:tcPr>
            <w:tcW w:w="1170" w:type="dxa"/>
            <w:vAlign w:val="center"/>
          </w:tcPr>
          <w:p w14:paraId="0C1CBEE9" w14:textId="60E58D01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سه شنبه</w:t>
            </w:r>
          </w:p>
        </w:tc>
        <w:tc>
          <w:tcPr>
            <w:tcW w:w="818" w:type="dxa"/>
            <w:vAlign w:val="center"/>
          </w:tcPr>
          <w:p w14:paraId="45D49D87" w14:textId="77777777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08AC1651" w14:textId="76DB4F1A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4CE0E5D6" w14:textId="1B843C70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ژورنال کلاب</w:t>
            </w:r>
          </w:p>
        </w:tc>
        <w:tc>
          <w:tcPr>
            <w:tcW w:w="1098" w:type="dxa"/>
            <w:vAlign w:val="center"/>
          </w:tcPr>
          <w:p w14:paraId="6ADE165C" w14:textId="5FF93758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34A9AA03" w14:textId="2B4310D7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6BEC118D" w14:textId="261BE5DB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5A6A2D9B" w14:textId="422D3FDF" w:rsidR="008F330D" w:rsidRPr="009A350E" w:rsidRDefault="008F330D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321FD2" w:rsidRPr="009A350E" w14:paraId="5EBB9A7F" w14:textId="77777777" w:rsidTr="004B3086">
        <w:tc>
          <w:tcPr>
            <w:tcW w:w="803" w:type="dxa"/>
            <w:vAlign w:val="center"/>
          </w:tcPr>
          <w:p w14:paraId="5FD30747" w14:textId="0A47D38F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19</w:t>
            </w:r>
          </w:p>
        </w:tc>
        <w:tc>
          <w:tcPr>
            <w:tcW w:w="1170" w:type="dxa"/>
            <w:vAlign w:val="center"/>
          </w:tcPr>
          <w:p w14:paraId="3DCB27F4" w14:textId="615F5287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چهارشنبه </w:t>
            </w:r>
          </w:p>
        </w:tc>
        <w:tc>
          <w:tcPr>
            <w:tcW w:w="818" w:type="dxa"/>
            <w:vAlign w:val="center"/>
          </w:tcPr>
          <w:p w14:paraId="35C88A77" w14:textId="77777777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974D45D" w14:textId="713488AD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4203EB85" w14:textId="2FA3944A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37B640A1" w14:textId="7D83E0D3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977" w:type="dxa"/>
            <w:gridSpan w:val="2"/>
            <w:vAlign w:val="center"/>
          </w:tcPr>
          <w:p w14:paraId="000519CE" w14:textId="76F6893A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321FD2" w:rsidRPr="009A350E" w14:paraId="68F51398" w14:textId="77777777" w:rsidTr="004B3086">
        <w:tc>
          <w:tcPr>
            <w:tcW w:w="803" w:type="dxa"/>
            <w:vAlign w:val="center"/>
          </w:tcPr>
          <w:p w14:paraId="3703A3DA" w14:textId="0FC835ED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20</w:t>
            </w:r>
          </w:p>
        </w:tc>
        <w:tc>
          <w:tcPr>
            <w:tcW w:w="1170" w:type="dxa"/>
            <w:vAlign w:val="center"/>
          </w:tcPr>
          <w:p w14:paraId="21B1A51C" w14:textId="20EDE5DA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پنج شنبه </w:t>
            </w:r>
          </w:p>
        </w:tc>
        <w:tc>
          <w:tcPr>
            <w:tcW w:w="818" w:type="dxa"/>
            <w:vAlign w:val="center"/>
          </w:tcPr>
          <w:p w14:paraId="3717DE84" w14:textId="77777777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29C04266" w14:textId="21A844E2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4FC011BB" w14:textId="5AC73694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1CD505DD" w14:textId="33C9ACDF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977" w:type="dxa"/>
            <w:gridSpan w:val="2"/>
            <w:vAlign w:val="center"/>
          </w:tcPr>
          <w:p w14:paraId="6C8FEFF2" w14:textId="6C5F758D" w:rsidR="00321FD2" w:rsidRPr="009A350E" w:rsidRDefault="007A1878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321FD2" w:rsidRPr="009A350E" w14:paraId="2EE00C21" w14:textId="77777777" w:rsidTr="004B3086">
        <w:tc>
          <w:tcPr>
            <w:tcW w:w="803" w:type="dxa"/>
            <w:vAlign w:val="center"/>
          </w:tcPr>
          <w:p w14:paraId="4CC119AE" w14:textId="61C1C0F9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21</w:t>
            </w:r>
          </w:p>
        </w:tc>
        <w:tc>
          <w:tcPr>
            <w:tcW w:w="1170" w:type="dxa"/>
            <w:vAlign w:val="center"/>
          </w:tcPr>
          <w:p w14:paraId="27031349" w14:textId="6197A9BF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جمعه </w:t>
            </w:r>
          </w:p>
        </w:tc>
        <w:tc>
          <w:tcPr>
            <w:tcW w:w="818" w:type="dxa"/>
            <w:vAlign w:val="center"/>
          </w:tcPr>
          <w:p w14:paraId="3C07A0A6" w14:textId="77777777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0BAAE4F0" w14:textId="1FA2DBF8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2028" w:type="dxa"/>
            <w:gridSpan w:val="2"/>
            <w:vAlign w:val="center"/>
          </w:tcPr>
          <w:p w14:paraId="243DB52F" w14:textId="3D083F30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806" w:type="dxa"/>
            <w:vAlign w:val="center"/>
          </w:tcPr>
          <w:p w14:paraId="6E5C8385" w14:textId="1F09959C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4" w:type="dxa"/>
            <w:vAlign w:val="center"/>
          </w:tcPr>
          <w:p w14:paraId="6E2E6F0A" w14:textId="38D204E2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0" w:type="dxa"/>
            <w:vAlign w:val="center"/>
          </w:tcPr>
          <w:p w14:paraId="0666B7DD" w14:textId="72F1CB5C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1167" w:type="dxa"/>
            <w:vAlign w:val="center"/>
          </w:tcPr>
          <w:p w14:paraId="2DA85C0C" w14:textId="5CACB848" w:rsidR="00321FD2" w:rsidRPr="009A350E" w:rsidRDefault="00321FD2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</w:tr>
      <w:tr w:rsidR="00BE2D24" w:rsidRPr="009A350E" w14:paraId="05D17C35" w14:textId="77777777" w:rsidTr="004B3086">
        <w:tc>
          <w:tcPr>
            <w:tcW w:w="803" w:type="dxa"/>
            <w:vAlign w:val="center"/>
          </w:tcPr>
          <w:p w14:paraId="38396767" w14:textId="2721EAC1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22</w:t>
            </w:r>
          </w:p>
        </w:tc>
        <w:tc>
          <w:tcPr>
            <w:tcW w:w="1170" w:type="dxa"/>
            <w:vAlign w:val="center"/>
          </w:tcPr>
          <w:p w14:paraId="0D40A640" w14:textId="1257DE27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043691D6" w14:textId="77777777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3C857524" w14:textId="7A7E72D5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66EBBAF8" w14:textId="569D385A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904" w:type="dxa"/>
            <w:gridSpan w:val="2"/>
            <w:vAlign w:val="center"/>
          </w:tcPr>
          <w:p w14:paraId="0ACC6E9B" w14:textId="2B69C070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624" w:type="dxa"/>
            <w:gridSpan w:val="2"/>
            <w:vAlign w:val="center"/>
          </w:tcPr>
          <w:p w14:paraId="466EE412" w14:textId="001A4DCB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  <w:tc>
          <w:tcPr>
            <w:tcW w:w="1167" w:type="dxa"/>
            <w:vAlign w:val="center"/>
          </w:tcPr>
          <w:p w14:paraId="27305FA1" w14:textId="7FBF0A8A" w:rsidR="00BE2D24" w:rsidRPr="009A350E" w:rsidRDefault="00BE2D24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156C69" w:rsidRPr="009A350E" w14:paraId="20277E60" w14:textId="77777777" w:rsidTr="004B3086">
        <w:tc>
          <w:tcPr>
            <w:tcW w:w="803" w:type="dxa"/>
            <w:vAlign w:val="center"/>
          </w:tcPr>
          <w:p w14:paraId="3F0CABA4" w14:textId="049FFD18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23</w:t>
            </w:r>
          </w:p>
        </w:tc>
        <w:tc>
          <w:tcPr>
            <w:tcW w:w="1170" w:type="dxa"/>
            <w:vAlign w:val="center"/>
          </w:tcPr>
          <w:p w14:paraId="642179AF" w14:textId="4FF248DF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734616DF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62E86338" w14:textId="5199D6E8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08333F14" w14:textId="4BF60A49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1098" w:type="dxa"/>
            <w:vAlign w:val="center"/>
          </w:tcPr>
          <w:p w14:paraId="31078CAD" w14:textId="0388158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3DD05849" w14:textId="704CBB73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7CD7AFC6" w14:textId="50C0DA2F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797F352A" w14:textId="468CABBF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156C69" w:rsidRPr="009A350E" w14:paraId="2448330D" w14:textId="77777777" w:rsidTr="004B3086">
        <w:tc>
          <w:tcPr>
            <w:tcW w:w="803" w:type="dxa"/>
            <w:vAlign w:val="center"/>
          </w:tcPr>
          <w:p w14:paraId="4BA1D281" w14:textId="5E388AA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24</w:t>
            </w:r>
          </w:p>
        </w:tc>
        <w:tc>
          <w:tcPr>
            <w:tcW w:w="1170" w:type="dxa"/>
            <w:vAlign w:val="center"/>
          </w:tcPr>
          <w:p w14:paraId="1A15703D" w14:textId="1CE27086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دوشنبه</w:t>
            </w:r>
          </w:p>
        </w:tc>
        <w:tc>
          <w:tcPr>
            <w:tcW w:w="818" w:type="dxa"/>
            <w:vAlign w:val="center"/>
          </w:tcPr>
          <w:p w14:paraId="437F91AD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1004788F" w14:textId="3C52273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1691D035" w14:textId="0C59A37C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3528" w:type="dxa"/>
            <w:gridSpan w:val="4"/>
            <w:vAlign w:val="center"/>
          </w:tcPr>
          <w:p w14:paraId="2A0A2BBC" w14:textId="1F5E8415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گراند راند بالینی اساتید</w:t>
            </w:r>
          </w:p>
        </w:tc>
        <w:tc>
          <w:tcPr>
            <w:tcW w:w="1167" w:type="dxa"/>
            <w:vAlign w:val="center"/>
          </w:tcPr>
          <w:p w14:paraId="633C885D" w14:textId="70C24273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156C69" w:rsidRPr="009A350E" w14:paraId="5B073E05" w14:textId="77777777" w:rsidTr="004B3086">
        <w:tc>
          <w:tcPr>
            <w:tcW w:w="803" w:type="dxa"/>
            <w:vAlign w:val="center"/>
          </w:tcPr>
          <w:p w14:paraId="2EAE5B96" w14:textId="21F35F5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lastRenderedPageBreak/>
              <w:t>25</w:t>
            </w:r>
          </w:p>
        </w:tc>
        <w:tc>
          <w:tcPr>
            <w:tcW w:w="1170" w:type="dxa"/>
            <w:vAlign w:val="center"/>
          </w:tcPr>
          <w:p w14:paraId="71FC5817" w14:textId="36039288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سه شنبه</w:t>
            </w:r>
          </w:p>
        </w:tc>
        <w:tc>
          <w:tcPr>
            <w:tcW w:w="818" w:type="dxa"/>
            <w:vAlign w:val="center"/>
          </w:tcPr>
          <w:p w14:paraId="78CC58F2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527D4003" w14:textId="759B88A1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2A0D95EC" w14:textId="049D8E1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ژورنال کلاب</w:t>
            </w:r>
          </w:p>
        </w:tc>
        <w:tc>
          <w:tcPr>
            <w:tcW w:w="1098" w:type="dxa"/>
            <w:vAlign w:val="center"/>
          </w:tcPr>
          <w:p w14:paraId="663D489D" w14:textId="702259C6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620" w:type="dxa"/>
            <w:gridSpan w:val="2"/>
            <w:vAlign w:val="center"/>
          </w:tcPr>
          <w:p w14:paraId="1A7A8495" w14:textId="34371FC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درمانگاه طب کار و بیماری شغلی</w:t>
            </w:r>
          </w:p>
        </w:tc>
        <w:tc>
          <w:tcPr>
            <w:tcW w:w="810" w:type="dxa"/>
            <w:vAlign w:val="center"/>
          </w:tcPr>
          <w:p w14:paraId="693D1348" w14:textId="2B4412D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167" w:type="dxa"/>
            <w:vAlign w:val="center"/>
          </w:tcPr>
          <w:p w14:paraId="6719921D" w14:textId="23FA01E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156C69" w:rsidRPr="009A350E" w14:paraId="19D06D12" w14:textId="77777777" w:rsidTr="004B3086">
        <w:tc>
          <w:tcPr>
            <w:tcW w:w="803" w:type="dxa"/>
            <w:vAlign w:val="center"/>
          </w:tcPr>
          <w:p w14:paraId="73062A34" w14:textId="54BF77CD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26</w:t>
            </w:r>
          </w:p>
        </w:tc>
        <w:tc>
          <w:tcPr>
            <w:tcW w:w="1170" w:type="dxa"/>
            <w:vAlign w:val="center"/>
          </w:tcPr>
          <w:p w14:paraId="4E8DFEDB" w14:textId="42193AA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چهارشنبه </w:t>
            </w:r>
          </w:p>
        </w:tc>
        <w:tc>
          <w:tcPr>
            <w:tcW w:w="818" w:type="dxa"/>
            <w:vAlign w:val="center"/>
          </w:tcPr>
          <w:p w14:paraId="3876FC0A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7AFD55D" w14:textId="51BEBF9C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3F99206F" w14:textId="11D8873A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1ECD753A" w14:textId="6603C09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 و بررسی  تکالیف آموزشی پرونده ها</w:t>
            </w:r>
          </w:p>
        </w:tc>
        <w:tc>
          <w:tcPr>
            <w:tcW w:w="1977" w:type="dxa"/>
            <w:gridSpan w:val="2"/>
            <w:vAlign w:val="center"/>
          </w:tcPr>
          <w:p w14:paraId="4A28C9BE" w14:textId="44AE1AEF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156C69" w:rsidRPr="009A350E" w14:paraId="321175D8" w14:textId="77777777" w:rsidTr="004B3086">
        <w:tc>
          <w:tcPr>
            <w:tcW w:w="803" w:type="dxa"/>
            <w:vAlign w:val="center"/>
          </w:tcPr>
          <w:p w14:paraId="429F04FC" w14:textId="22D064D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27</w:t>
            </w:r>
          </w:p>
        </w:tc>
        <w:tc>
          <w:tcPr>
            <w:tcW w:w="1170" w:type="dxa"/>
            <w:vAlign w:val="center"/>
          </w:tcPr>
          <w:p w14:paraId="698F1C2C" w14:textId="5CED05CB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پنج شنبه </w:t>
            </w:r>
          </w:p>
        </w:tc>
        <w:tc>
          <w:tcPr>
            <w:tcW w:w="818" w:type="dxa"/>
            <w:vAlign w:val="center"/>
          </w:tcPr>
          <w:p w14:paraId="3238C204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4677DADC" w14:textId="02AF7BA6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7F1407BB" w14:textId="5B695D31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کلاس تئوری</w:t>
            </w:r>
          </w:p>
        </w:tc>
        <w:tc>
          <w:tcPr>
            <w:tcW w:w="2718" w:type="dxa"/>
            <w:gridSpan w:val="3"/>
            <w:vAlign w:val="center"/>
          </w:tcPr>
          <w:p w14:paraId="610A2106" w14:textId="53E22391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977" w:type="dxa"/>
            <w:gridSpan w:val="2"/>
            <w:vAlign w:val="center"/>
          </w:tcPr>
          <w:p w14:paraId="47A8CEC7" w14:textId="3E02C0BD" w:rsidR="00156C69" w:rsidRPr="009A350E" w:rsidRDefault="007A1878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156C69" w:rsidRPr="009A350E" w14:paraId="0C3E2103" w14:textId="77777777" w:rsidTr="004B3086">
        <w:tc>
          <w:tcPr>
            <w:tcW w:w="803" w:type="dxa"/>
            <w:vAlign w:val="center"/>
          </w:tcPr>
          <w:p w14:paraId="7A41AFF9" w14:textId="53F354E9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28</w:t>
            </w:r>
          </w:p>
        </w:tc>
        <w:tc>
          <w:tcPr>
            <w:tcW w:w="1170" w:type="dxa"/>
            <w:vAlign w:val="center"/>
          </w:tcPr>
          <w:p w14:paraId="4508CB62" w14:textId="0C041BC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جمعه </w:t>
            </w:r>
          </w:p>
        </w:tc>
        <w:tc>
          <w:tcPr>
            <w:tcW w:w="818" w:type="dxa"/>
            <w:vAlign w:val="center"/>
          </w:tcPr>
          <w:p w14:paraId="7D6F460A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30DEECDD" w14:textId="7940C82D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2028" w:type="dxa"/>
            <w:gridSpan w:val="2"/>
            <w:vAlign w:val="center"/>
          </w:tcPr>
          <w:p w14:paraId="5190A70F" w14:textId="403DDF91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806" w:type="dxa"/>
            <w:vAlign w:val="center"/>
          </w:tcPr>
          <w:p w14:paraId="3565D213" w14:textId="699CFCD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  <w:tc>
          <w:tcPr>
            <w:tcW w:w="814" w:type="dxa"/>
            <w:vAlign w:val="center"/>
          </w:tcPr>
          <w:p w14:paraId="1E3904C3" w14:textId="28B2662C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810" w:type="dxa"/>
            <w:vAlign w:val="center"/>
          </w:tcPr>
          <w:p w14:paraId="0C7868DC" w14:textId="0F8F647A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</w:t>
            </w:r>
          </w:p>
        </w:tc>
        <w:tc>
          <w:tcPr>
            <w:tcW w:w="1167" w:type="dxa"/>
            <w:vAlign w:val="center"/>
          </w:tcPr>
          <w:p w14:paraId="025B865C" w14:textId="798F738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-----</w:t>
            </w:r>
          </w:p>
        </w:tc>
      </w:tr>
      <w:tr w:rsidR="00156C69" w:rsidRPr="009A350E" w14:paraId="54CC0796" w14:textId="77777777" w:rsidTr="004B3086">
        <w:tc>
          <w:tcPr>
            <w:tcW w:w="803" w:type="dxa"/>
            <w:vAlign w:val="center"/>
          </w:tcPr>
          <w:p w14:paraId="02AC5DDC" w14:textId="4CC258C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29</w:t>
            </w:r>
          </w:p>
        </w:tc>
        <w:tc>
          <w:tcPr>
            <w:tcW w:w="1170" w:type="dxa"/>
            <w:vAlign w:val="center"/>
          </w:tcPr>
          <w:p w14:paraId="2999656A" w14:textId="14A9A13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شنبه</w:t>
            </w:r>
          </w:p>
        </w:tc>
        <w:tc>
          <w:tcPr>
            <w:tcW w:w="818" w:type="dxa"/>
            <w:vAlign w:val="center"/>
          </w:tcPr>
          <w:p w14:paraId="7CD45897" w14:textId="77777777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79579BD4" w14:textId="6DF86402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2834" w:type="dxa"/>
            <w:gridSpan w:val="3"/>
            <w:vAlign w:val="center"/>
          </w:tcPr>
          <w:p w14:paraId="79DE6843" w14:textId="454ED215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 xml:space="preserve">آزمون آسکی پایان دوره </w:t>
            </w:r>
          </w:p>
        </w:tc>
        <w:tc>
          <w:tcPr>
            <w:tcW w:w="814" w:type="dxa"/>
            <w:vAlign w:val="center"/>
          </w:tcPr>
          <w:p w14:paraId="6452D77C" w14:textId="401C0810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1977" w:type="dxa"/>
            <w:gridSpan w:val="2"/>
            <w:vAlign w:val="center"/>
          </w:tcPr>
          <w:p w14:paraId="7B2BA7A9" w14:textId="3343105E" w:rsidR="00156C69" w:rsidRPr="009A350E" w:rsidRDefault="00156C69" w:rsidP="00CE4DAE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بحث در موارد قانونی و اخلاقی بیمار</w:t>
            </w:r>
          </w:p>
        </w:tc>
      </w:tr>
      <w:tr w:rsidR="003D4103" w:rsidRPr="009A350E" w14:paraId="1573CCAC" w14:textId="77777777" w:rsidTr="004B3086">
        <w:tc>
          <w:tcPr>
            <w:tcW w:w="803" w:type="dxa"/>
            <w:vAlign w:val="center"/>
          </w:tcPr>
          <w:p w14:paraId="250644F9" w14:textId="3B1E2835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9A350E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30</w:t>
            </w:r>
          </w:p>
        </w:tc>
        <w:tc>
          <w:tcPr>
            <w:tcW w:w="1170" w:type="dxa"/>
            <w:vAlign w:val="center"/>
          </w:tcPr>
          <w:p w14:paraId="7C90D274" w14:textId="4A9B911A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یکشنبه</w:t>
            </w:r>
          </w:p>
        </w:tc>
        <w:tc>
          <w:tcPr>
            <w:tcW w:w="818" w:type="dxa"/>
            <w:vAlign w:val="center"/>
          </w:tcPr>
          <w:p w14:paraId="5AE6AFB7" w14:textId="77777777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  <w:tc>
          <w:tcPr>
            <w:tcW w:w="934" w:type="dxa"/>
            <w:vAlign w:val="center"/>
          </w:tcPr>
          <w:p w14:paraId="5EEFD7D2" w14:textId="556F89E0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گزارش صبحگاهی</w:t>
            </w:r>
          </w:p>
        </w:tc>
        <w:tc>
          <w:tcPr>
            <w:tcW w:w="930" w:type="dxa"/>
            <w:vAlign w:val="center"/>
          </w:tcPr>
          <w:p w14:paraId="3237730C" w14:textId="6827A63F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راند بخش</w:t>
            </w:r>
          </w:p>
        </w:tc>
        <w:tc>
          <w:tcPr>
            <w:tcW w:w="2718" w:type="dxa"/>
            <w:gridSpan w:val="3"/>
            <w:vAlign w:val="center"/>
          </w:tcPr>
          <w:p w14:paraId="2143E544" w14:textId="04427F62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بررسی</w:t>
            </w:r>
            <w:r w:rsidRPr="003D4103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تکالیف</w:t>
            </w:r>
            <w:r w:rsidRPr="003D4103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آموزشی</w:t>
            </w:r>
            <w:r w:rsidRPr="003D4103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پرونده</w:t>
            </w:r>
            <w:r w:rsidRPr="003D4103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3D4103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ها</w:t>
            </w:r>
          </w:p>
        </w:tc>
        <w:tc>
          <w:tcPr>
            <w:tcW w:w="1977" w:type="dxa"/>
            <w:gridSpan w:val="2"/>
          </w:tcPr>
          <w:p w14:paraId="63286EA3" w14:textId="60BA4A76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جمع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بندی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و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ارایه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نکات</w:t>
            </w:r>
            <w:r w:rsidRPr="000F728C">
              <w:rPr>
                <w:rFonts w:ascii="IranNastaliq" w:hAnsi="IranNastaliq" w:cs="B Mitra"/>
                <w:b/>
                <w:bCs/>
                <w:rtl/>
                <w:lang w:bidi="fa-IR"/>
              </w:rPr>
              <w:t xml:space="preserve"> </w:t>
            </w:r>
            <w:r w:rsidRPr="000F728C">
              <w:rPr>
                <w:rFonts w:ascii="IranNastaliq" w:hAnsi="IranNastaliq" w:cs="B Mitra" w:hint="cs"/>
                <w:b/>
                <w:bCs/>
                <w:rtl/>
                <w:lang w:bidi="fa-IR"/>
              </w:rPr>
              <w:t>مهم آموزشی بخش</w:t>
            </w:r>
          </w:p>
          <w:p w14:paraId="73CCDE29" w14:textId="3379CA61" w:rsidR="003D4103" w:rsidRPr="009A350E" w:rsidRDefault="003D4103" w:rsidP="003D4103">
            <w:pPr>
              <w:pStyle w:val="ListParagraph"/>
              <w:bidi/>
              <w:ind w:left="0"/>
              <w:jc w:val="center"/>
              <w:rPr>
                <w:rFonts w:ascii="IranNastaliq" w:hAnsi="IranNastaliq" w:cs="B Mitra"/>
                <w:b/>
                <w:bCs/>
                <w:rtl/>
                <w:lang w:bidi="fa-IR"/>
              </w:rPr>
            </w:pPr>
          </w:p>
        </w:tc>
      </w:tr>
      <w:bookmarkEnd w:id="0"/>
    </w:tbl>
    <w:p w14:paraId="68198F83" w14:textId="77777777" w:rsidR="00020599" w:rsidRDefault="00020599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18"/>
          <w:szCs w:val="18"/>
          <w:rtl/>
          <w:lang w:bidi="fa-IR"/>
        </w:rPr>
      </w:pPr>
    </w:p>
    <w:p w14:paraId="14B6394A" w14:textId="77777777" w:rsidR="00020599" w:rsidRPr="00020599" w:rsidRDefault="00020599" w:rsidP="00020599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18"/>
          <w:szCs w:val="18"/>
          <w:rtl/>
          <w:lang w:bidi="fa-IR"/>
        </w:rPr>
      </w:pPr>
    </w:p>
    <w:p w14:paraId="2E133305" w14:textId="78F8491B" w:rsidR="00305831" w:rsidRPr="00305831" w:rsidRDefault="00305831" w:rsidP="00020599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ملزومات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دوره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و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مقررات</w:t>
      </w:r>
      <w:r w:rsidRPr="00305831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بخش مسمومیت  :</w:t>
      </w:r>
    </w:p>
    <w:p w14:paraId="31990AC7" w14:textId="1CB1613A" w:rsidR="00305831" w:rsidRPr="00255AEB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حضور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غیاب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  <w:t>:</w:t>
      </w:r>
    </w:p>
    <w:p w14:paraId="262CB7E9" w14:textId="683BEC31" w:rsid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کارورزی،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ساعات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روزه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(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بجز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ایام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تعطیل) از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30/7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تا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14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---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نشجویان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موظفند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نسبت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مستند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سازی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فیزیکی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دفاتر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غیاب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اقدام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573F4477" w14:textId="5A9A8531" w:rsidR="00305831" w:rsidRP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-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حضورفیزیکی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(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صبحگاهی،راند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......)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بوده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وساعت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حضورشان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دفاتر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1D332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ثبت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13270B5" w14:textId="77777777" w:rsidR="00305831" w:rsidRP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موظفند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کشیک</w:t>
      </w:r>
      <w:r w:rsidRPr="00305831">
        <w:rPr>
          <w:rFonts w:ascii="IranNastaliq" w:eastAsia="Times New Roman" w:hAnsi="IranNastaliq" w:cs="IranNastaliq" w:hint="eastAsia"/>
          <w:b/>
          <w:bCs/>
          <w:sz w:val="40"/>
          <w:szCs w:val="40"/>
          <w:rtl/>
          <w:lang w:bidi="fa-IR"/>
        </w:rPr>
        <w:t>¬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تعیین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فعال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1BADB43A" w14:textId="51BE6EF9" w:rsidR="00305831" w:rsidRDefault="00305831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lastRenderedPageBreak/>
        <w:t xml:space="preserve">-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ترک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هیچ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وجه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مجاز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نبوده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صرفاً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اجازه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کتبی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اتند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امکان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پذیر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5831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میباشد</w:t>
      </w:r>
      <w:r w:rsidRPr="00305831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3B883F6F" w14:textId="62444DA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انتظارات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اخلاق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حرفه ای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  <w:t xml:space="preserve">Professionalism)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 xml:space="preserve">  )از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255AEB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  <w:t>:</w:t>
      </w:r>
    </w:p>
    <w:p w14:paraId="6C6EEE9C" w14:textId="14EDBE0D" w:rsid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گرامی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انتظار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میرود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:</w:t>
      </w:r>
    </w:p>
    <w:p w14:paraId="7FA0A3F4" w14:textId="44559E8E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در حوزه نوعدوستی :</w:t>
      </w:r>
    </w:p>
    <w:p w14:paraId="11B4223F" w14:textId="197BBE79" w:rsidR="001D332C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برخورد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ابعاد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جسمی،روانی،اجتماع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توجه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387308B3" w14:textId="7777777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طول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مراقبت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،وقت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کافی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صرف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B46D870" w14:textId="66FE033E" w:rsid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خواسته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آلام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توجه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40521F92" w14:textId="7777777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حوزه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مسوولیت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وظیفه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شناسی</w:t>
      </w:r>
      <w:r w:rsidRPr="00255AEB"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lang w:bidi="fa-IR"/>
        </w:rPr>
        <w:t>:</w:t>
      </w:r>
    </w:p>
    <w:p w14:paraId="2991FF3A" w14:textId="7777777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نسبت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مسوولیت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تعهد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کافی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0F93015" w14:textId="77777777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مراحل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مراقبت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انتقال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احساس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مسوولیت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9CF5404" w14:textId="4AAD7306" w:rsid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lastRenderedPageBreak/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رابطه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پیشگیری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تشدید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بیماری،بروز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عوارض،ابتلای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مجدد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بهبود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کیفیت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زندگی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بطور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موثر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خانواده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آنها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7B227B1A" w14:textId="061BBAFC" w:rsidR="00255AEB" w:rsidRP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در حوزه شرافت و درستکاری :</w:t>
      </w:r>
    </w:p>
    <w:p w14:paraId="6B4FC938" w14:textId="16670CF5" w:rsidR="00255AEB" w:rsidRPr="00255AEB" w:rsidRDefault="00255AEB" w:rsidP="00255AEB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-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اطلاعات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پرونده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محرمانه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اطلاعات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نباید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اختیار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افراد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دیگر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قرار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.(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یا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نباید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اجازه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ازبخش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خارج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شوند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) .</w:t>
      </w:r>
    </w:p>
    <w:p w14:paraId="70E11C80" w14:textId="25A786C6" w:rsidR="00255AEB" w:rsidRDefault="00255AEB" w:rsidP="00255AEB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حریم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خصوصی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55AEB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255AEB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26EA18A6" w14:textId="12159C33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>در حوزه احترام به دیگران :</w:t>
      </w:r>
    </w:p>
    <w:p w14:paraId="4573F263" w14:textId="48543952" w:rsidR="008B3A98" w:rsidRPr="008B3A98" w:rsidRDefault="008B3A98" w:rsidP="008B3A98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نسبت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بيمار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همراهان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او، اساتيد، 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ساير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اعضاي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تيم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احترام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بگذارید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0C26A92B" w14:textId="77777777" w:rsidR="008B3A98" w:rsidRPr="008B3A98" w:rsidRDefault="008B3A98" w:rsidP="008B3A98">
      <w:pPr>
        <w:pStyle w:val="ListParagraph"/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وقت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اساتيد،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ساير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اعضاي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تيم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احترام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گذاشته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ترتیب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6215F9F6" w14:textId="0615B4F1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lastRenderedPageBreak/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پوشش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وضعیت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ظاهریتان،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ملزومات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لحاظ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 (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استفاده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روپوش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سفید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آرم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دانشکده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اتیکت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الزامی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)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.</w:t>
      </w:r>
    </w:p>
    <w:p w14:paraId="4E78574E" w14:textId="77777777" w:rsidR="000025EE" w:rsidRDefault="000025EE" w:rsidP="000025EE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0C829790" w14:textId="05BB3950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F0"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00B0F0"/>
          <w:sz w:val="40"/>
          <w:szCs w:val="40"/>
          <w:rtl/>
          <w:lang w:bidi="fa-IR"/>
        </w:rPr>
        <w:t xml:space="preserve">در حوزه تعالی شغلی : </w:t>
      </w:r>
    </w:p>
    <w:p w14:paraId="08FD2770" w14:textId="6ED471CA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استانداردها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واصول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پرونده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(Medical Recording)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را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2DEA909" w14:textId="77777777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محدودیت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شناخته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موارد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لازم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دستیاران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کمک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بگیرید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12331FE" w14:textId="30BAA146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-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بطور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مرتب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گروه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فعال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بطور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مستمر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مهارت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علمی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ارتقاء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02C9B879" w14:textId="43EA20BF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07F71D47" w14:textId="7C938798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42C5CBE7" w14:textId="77777777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2207C51C" w14:textId="485F8425" w:rsid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حدود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وظايف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کارورز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بخش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هاي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مختلف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مدت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حضور</w:t>
      </w:r>
      <w:r w:rsidRPr="008B3A98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>:</w:t>
      </w:r>
    </w:p>
    <w:p w14:paraId="10892A0A" w14:textId="77777777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بخش</w:t>
      </w:r>
    </w:p>
    <w:p w14:paraId="791E6D76" w14:textId="25E849AC" w:rsidR="008B3A98" w:rsidRPr="008B3A98" w:rsidRDefault="008B3A98" w:rsidP="00E744FF">
      <w:pPr>
        <w:pStyle w:val="ListParagraph"/>
        <w:numPr>
          <w:ilvl w:val="0"/>
          <w:numId w:val="8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موقع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ارتوپدی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،ویزیت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همراه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اساتید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اخذ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order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ثبت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سیر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بستری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در بخش و </w:t>
      </w:r>
      <w:r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ICU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تکمیل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خلاصه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پرونده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</w:p>
    <w:p w14:paraId="1F5A520A" w14:textId="77777777" w:rsidR="008B3A98" w:rsidRPr="008B3A98" w:rsidRDefault="008B3A98" w:rsidP="00E744FF">
      <w:pPr>
        <w:pStyle w:val="ListParagraph"/>
        <w:numPr>
          <w:ilvl w:val="0"/>
          <w:numId w:val="9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آگاهی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پیکیری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وضعیت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آزمایشات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رادیوگرافی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</w:p>
    <w:p w14:paraId="04EF7078" w14:textId="11C7E061" w:rsidR="008B3A98" w:rsidRPr="008B3A98" w:rsidRDefault="008B3A98" w:rsidP="00E744FF">
      <w:pPr>
        <w:pStyle w:val="ListParagraph"/>
        <w:numPr>
          <w:ilvl w:val="0"/>
          <w:numId w:val="9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وقت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ویزیت،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اخذ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order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</w:p>
    <w:p w14:paraId="70BA5EEB" w14:textId="77777777" w:rsidR="008B3A98" w:rsidRPr="008B3A98" w:rsidRDefault="008B3A98" w:rsidP="00E744FF">
      <w:pPr>
        <w:pStyle w:val="ListParagraph"/>
        <w:numPr>
          <w:ilvl w:val="0"/>
          <w:numId w:val="9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آگاهی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وضعیت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آزمایشات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رادیوگرافی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</w:p>
    <w:p w14:paraId="38D84778" w14:textId="77777777" w:rsidR="008B3A98" w:rsidRPr="008B3A98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درمانگاه</w:t>
      </w:r>
    </w:p>
    <w:p w14:paraId="5C3AA839" w14:textId="4E50AE1C" w:rsidR="008B3A98" w:rsidRPr="008B3A98" w:rsidRDefault="008B3A98" w:rsidP="00E744FF">
      <w:pPr>
        <w:pStyle w:val="ListParagraph"/>
        <w:numPr>
          <w:ilvl w:val="0"/>
          <w:numId w:val="10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حضور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درمانگاه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طبق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برنامه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تنظیمی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گروه،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اخذ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معاینه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order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زیر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E744FF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استاد</w:t>
      </w:r>
    </w:p>
    <w:p w14:paraId="5154868C" w14:textId="77777777" w:rsidR="008B3A98" w:rsidRPr="008B3A98" w:rsidRDefault="008B3A98" w:rsidP="00E744FF">
      <w:pPr>
        <w:pStyle w:val="ListParagraph"/>
        <w:numPr>
          <w:ilvl w:val="0"/>
          <w:numId w:val="10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پیگیری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ازمایشات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رادیوگرافی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CT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 </w:t>
      </w:r>
    </w:p>
    <w:p w14:paraId="32BA7BA8" w14:textId="77777777" w:rsidR="008B3A98" w:rsidRPr="00E744FF" w:rsidRDefault="008B3A98" w:rsidP="008B3A98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کشیک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عصر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</w:t>
      </w:r>
      <w:r w:rsidRPr="00E744FF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E744FF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شب</w:t>
      </w:r>
    </w:p>
    <w:p w14:paraId="3726AADB" w14:textId="35A7B33E" w:rsidR="008B3A98" w:rsidRPr="008B3A98" w:rsidRDefault="008B3A98" w:rsidP="00E744FF">
      <w:pPr>
        <w:pStyle w:val="ListParagraph"/>
        <w:numPr>
          <w:ilvl w:val="0"/>
          <w:numId w:val="11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ویزیت،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اخذ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حال،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معاینه،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order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نویسی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</w:p>
    <w:p w14:paraId="135D56D0" w14:textId="1F3E26F4" w:rsidR="008B3A98" w:rsidRDefault="008B3A98" w:rsidP="00E744FF">
      <w:pPr>
        <w:pStyle w:val="ListParagraph"/>
        <w:numPr>
          <w:ilvl w:val="0"/>
          <w:numId w:val="11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پیگیری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ازمایشات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رادیوگرافی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CT</w:t>
      </w:r>
      <w:r w:rsidRPr="008B3A98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8B3A98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بیماران</w:t>
      </w:r>
    </w:p>
    <w:p w14:paraId="2E6920F4" w14:textId="7A1BB6CB" w:rsidR="00E744FF" w:rsidRDefault="00E744FF" w:rsidP="00E744FF">
      <w:pPr>
        <w:pStyle w:val="ListParagraph"/>
        <w:numPr>
          <w:ilvl w:val="0"/>
          <w:numId w:val="11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پیگیری انجام مشاوره های درخواستی </w:t>
      </w:r>
    </w:p>
    <w:p w14:paraId="74996699" w14:textId="77777777" w:rsidR="00306E5C" w:rsidRPr="00306E5C" w:rsidRDefault="00306E5C" w:rsidP="00306E5C">
      <w:pPr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گزارش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صبحگاهی</w:t>
      </w:r>
    </w:p>
    <w:p w14:paraId="3C01FEDB" w14:textId="47451069" w:rsidR="00306E5C" w:rsidRPr="00306E5C" w:rsidRDefault="00306E5C" w:rsidP="00306E5C">
      <w:pPr>
        <w:pStyle w:val="ListParagraph"/>
        <w:numPr>
          <w:ilvl w:val="0"/>
          <w:numId w:val="12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کلاس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ارتوپدی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(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8-9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)</w:t>
      </w:r>
    </w:p>
    <w:p w14:paraId="339AFA64" w14:textId="6830A06C" w:rsidR="00306E5C" w:rsidRDefault="00306E5C" w:rsidP="00306E5C">
      <w:pPr>
        <w:pStyle w:val="ListParagraph"/>
        <w:numPr>
          <w:ilvl w:val="0"/>
          <w:numId w:val="12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شرح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وظایف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کنفرانس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</w:t>
      </w:r>
    </w:p>
    <w:p w14:paraId="0AA4D2D7" w14:textId="77777777" w:rsidR="00306E5C" w:rsidRPr="00306E5C" w:rsidRDefault="00306E5C" w:rsidP="00306E5C">
      <w:pPr>
        <w:bidi/>
        <w:spacing w:after="200" w:line="276" w:lineRule="auto"/>
        <w:ind w:left="72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شرح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وظایف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ژورنال</w:t>
      </w:r>
      <w:r w:rsidRPr="00306E5C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کلاب</w:t>
      </w:r>
    </w:p>
    <w:p w14:paraId="2C87506A" w14:textId="51705D63" w:rsidR="00306E5C" w:rsidRDefault="00306E5C" w:rsidP="00306E5C">
      <w:pPr>
        <w:pStyle w:val="ListParagraph"/>
        <w:numPr>
          <w:ilvl w:val="0"/>
          <w:numId w:val="13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فراگيران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ژورنال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كلاب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براي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ودرك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مطالب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شركت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مي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كنند</w:t>
      </w:r>
    </w:p>
    <w:p w14:paraId="2D864645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گرامی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لطفاً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نکات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زیر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توجه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color w:val="00B050"/>
          <w:sz w:val="40"/>
          <w:szCs w:val="40"/>
          <w:rtl/>
          <w:lang w:bidi="fa-IR"/>
        </w:rPr>
        <w:t>نمائید</w:t>
      </w:r>
      <w:r w:rsidRPr="00306E5C">
        <w:rPr>
          <w:rFonts w:ascii="IranNastaliq" w:eastAsia="Times New Roman" w:hAnsi="IranNastaliq" w:cs="IranNastaliq"/>
          <w:b/>
          <w:bCs/>
          <w:color w:val="00B050"/>
          <w:sz w:val="40"/>
          <w:szCs w:val="40"/>
          <w:lang w:bidi="fa-IR"/>
        </w:rPr>
        <w:t>:</w:t>
      </w:r>
    </w:p>
    <w:p w14:paraId="13429A7D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1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همکاری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شایسته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کارکنان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سایر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اعضای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تیم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سلامت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ضروری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مهم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ویژگیهای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رفتار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حرفه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تعاملات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نحو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مطلوب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نشان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دهید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خصوصاً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شرایط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مختلف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بالینی،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مشخص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مسئولیت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پذیری،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ورزیدگی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اعتماد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نفس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لازم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انجام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وظایف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حرفه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بدست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آورده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7D2D6394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2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فعال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     7:30 - 14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5152317B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3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نصب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شناسایی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</w:p>
    <w:p w14:paraId="59411A51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4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پوشیدن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روپوش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سفید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تمیز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مرتب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ظاهری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منظم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شونات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مناسب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جهت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لازم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باشد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319B7F13" w14:textId="1BF12BF1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lastRenderedPageBreak/>
        <w:t>5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حفظ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شیونات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شرعی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.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اخلاقی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ساعات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حضور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بیمارستان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رعایت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ضوابط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قوانین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شغلی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اداری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.</w:t>
      </w:r>
    </w:p>
    <w:p w14:paraId="3566DA17" w14:textId="77777777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6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شرکت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تمامی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کلاسها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جلسات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اجباری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بوده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صورت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غیبت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غیر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موجه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نمره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نهایی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ارزشیابی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کسر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45C96432" w14:textId="078C92A5" w:rsidR="00306E5C" w:rsidRP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7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_ 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فراگیران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روز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مرخصی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هماهنگی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مسئول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عمومی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رزیدنت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مربوطه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تعلق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خواهد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گرفت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0B82E22E" w14:textId="32D5CAC7" w:rsidR="00306E5C" w:rsidRDefault="00306E5C" w:rsidP="00306E5C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8_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دانشجویان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بایستی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بازه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زمانی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ثبت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موقت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نمرات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پایان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بخش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مراجعه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سامانه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ضمن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اطلاع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از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نمره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صورت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داشتن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اعتراض،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مراتب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سامانه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سما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وارد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نموده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درخواست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تجدید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نظر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نمره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خود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ثبت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306E5C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نمایند</w:t>
      </w:r>
      <w:r w:rsidRPr="00306E5C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</w:p>
    <w:p w14:paraId="4ED0FC99" w14:textId="6BB05FC5" w:rsidR="00E345A6" w:rsidRDefault="006444C0" w:rsidP="00E345A6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6444C0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نظام</w:t>
      </w:r>
      <w:r w:rsidRPr="006444C0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6444C0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ارزشیابی</w:t>
      </w:r>
      <w:r w:rsidRPr="006444C0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6444C0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دوره</w:t>
      </w:r>
      <w:r w:rsidRPr="006444C0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6444C0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کارورزان</w:t>
      </w:r>
      <w:r w:rsidRPr="006444C0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:</w:t>
      </w:r>
    </w:p>
    <w:p w14:paraId="6856FAAE" w14:textId="629380CB" w:rsidR="006444C0" w:rsidRDefault="006444C0" w:rsidP="006444C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29E726C2" w14:textId="77777777" w:rsidR="002E0E1A" w:rsidRDefault="002E0E1A" w:rsidP="006444C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02DBC88F" w14:textId="77777777" w:rsidR="002E0E1A" w:rsidRDefault="002E0E1A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4FC0C702" w14:textId="54C0C894" w:rsidR="006444C0" w:rsidRPr="00306E5C" w:rsidRDefault="006444C0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>
        <w:rPr>
          <w:rFonts w:ascii="IranNastaliq" w:eastAsia="Times New Roman" w:hAnsi="IranNastaliq" w:cs="IranNastaliq"/>
          <w:b/>
          <w:bCs/>
          <w:noProof/>
          <w:sz w:val="40"/>
          <w:szCs w:val="40"/>
        </w:rPr>
        <w:drawing>
          <wp:inline distT="0" distB="0" distL="0" distR="0" wp14:anchorId="29F48C85" wp14:editId="785367C1">
            <wp:extent cx="5730875" cy="577977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051EA" w14:textId="4ED3035B" w:rsidR="00782771" w:rsidRPr="002E0E1A" w:rsidRDefault="002E0E1A" w:rsidP="002E0E1A">
      <w:pPr>
        <w:pStyle w:val="ListParagraph"/>
        <w:bidi/>
        <w:spacing w:after="200" w:line="276" w:lineRule="auto"/>
        <w:ind w:left="0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lastRenderedPageBreak/>
        <w:t>منابع</w:t>
      </w:r>
      <w:r w:rsidRPr="002E0E1A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آموزشی</w:t>
      </w:r>
      <w:r w:rsidRPr="002E0E1A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: </w:t>
      </w:r>
    </w:p>
    <w:p w14:paraId="05A06C2F" w14:textId="53F1E581" w:rsidR="002E0E1A" w:rsidRPr="002E0E1A" w:rsidRDefault="002E0E1A" w:rsidP="002E0E1A">
      <w:pPr>
        <w:spacing w:after="200" w:line="276" w:lineRule="auto"/>
        <w:rPr>
          <w:rFonts w:asciiTheme="minorBidi" w:eastAsia="Times New Roman" w:hAnsiTheme="minorBidi"/>
          <w:b/>
          <w:bCs/>
          <w:sz w:val="40"/>
          <w:szCs w:val="40"/>
          <w:lang w:bidi="fa-IR"/>
        </w:rPr>
      </w:pPr>
      <w:r w:rsidRPr="002E0E1A">
        <w:rPr>
          <w:rFonts w:asciiTheme="minorBidi" w:eastAsia="Times New Roman" w:hAnsiTheme="minorBidi"/>
          <w:b/>
          <w:bCs/>
          <w:sz w:val="40"/>
          <w:szCs w:val="40"/>
          <w:rtl/>
          <w:lang w:bidi="fa-IR"/>
        </w:rPr>
        <w:t>1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- Harrison’s Principles of Internal Medicine/ Braun Wald, Eugene / Mc Grew Hill / 2018 (Chapter: Disorders Associated with Environmental Exposures).</w:t>
      </w:r>
    </w:p>
    <w:p w14:paraId="50D8462C" w14:textId="3A18B3C1" w:rsidR="002E0E1A" w:rsidRDefault="002E0E1A" w:rsidP="002E0E1A">
      <w:pPr>
        <w:spacing w:after="200" w:line="276" w:lineRule="auto"/>
        <w:rPr>
          <w:rFonts w:asciiTheme="minorBidi" w:eastAsia="Times New Roman" w:hAnsiTheme="minorBidi"/>
          <w:b/>
          <w:bCs/>
          <w:sz w:val="40"/>
          <w:szCs w:val="40"/>
          <w:lang w:bidi="fa-IR"/>
        </w:rPr>
      </w:pPr>
      <w:r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2-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Hoffman</w:t>
      </w:r>
      <w:r>
        <w:rPr>
          <w:rFonts w:asciiTheme="minorBidi" w:eastAsia="Times New Roman" w:hAnsiTheme="minorBidi"/>
          <w:b/>
          <w:bCs/>
          <w:sz w:val="40"/>
          <w:szCs w:val="40"/>
          <w:lang w:bidi="fa-IR"/>
        </w:rPr>
        <w:t xml:space="preserve">, </w:t>
      </w:r>
      <w:proofErr w:type="spellStart"/>
      <w:proofErr w:type="gramStart"/>
      <w:r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Nelson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,</w:t>
      </w:r>
      <w:r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how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land</w:t>
      </w:r>
      <w:proofErr w:type="gramEnd"/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,Lewin,Flomenbaum</w:t>
      </w:r>
      <w:proofErr w:type="spellEnd"/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.</w:t>
      </w:r>
    </w:p>
    <w:p w14:paraId="7662F7C6" w14:textId="6F29160A" w:rsidR="002E0E1A" w:rsidRPr="002E0E1A" w:rsidRDefault="002E0E1A" w:rsidP="002E0E1A">
      <w:pPr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 xml:space="preserve">Gol d frank, Gold franks Manual of toxicology </w:t>
      </w:r>
      <w:proofErr w:type="gramStart"/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Emergencies .</w:t>
      </w:r>
      <w:proofErr w:type="spellStart"/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MCGrawHill</w:t>
      </w:r>
      <w:proofErr w:type="spellEnd"/>
      <w:proofErr w:type="gramEnd"/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 xml:space="preserve"> 2015.</w:t>
      </w:r>
    </w:p>
    <w:p w14:paraId="1C8B10B4" w14:textId="098822C2" w:rsidR="002E0E1A" w:rsidRPr="002E0E1A" w:rsidRDefault="002E0E1A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)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فص</w:t>
      </w:r>
      <w:r w:rsidRPr="002E0E1A">
        <w:rPr>
          <w:rFonts w:ascii="IranNastaliq" w:eastAsia="Times New Roman" w:hAnsi="IranNastaliq" w:cs="IranNastaliq" w:hint="eastAsia"/>
          <w:b/>
          <w:bCs/>
          <w:sz w:val="40"/>
          <w:szCs w:val="40"/>
          <w:rtl/>
          <w:lang w:bidi="fa-IR"/>
        </w:rPr>
        <w:t>ل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مرتبط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اصو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درمان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آمفتامین،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آنتی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سارکوتیک،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اپیوم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بنزودرازپین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TCA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قرص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برنج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آفت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کش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اسید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قلیا،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ایکل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داروهای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قلبی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(</w:t>
      </w:r>
    </w:p>
    <w:p w14:paraId="1E0C90BA" w14:textId="79BA34AF" w:rsidR="002E0E1A" w:rsidRDefault="002E0E1A" w:rsidP="002E0E1A">
      <w:pPr>
        <w:spacing w:after="200" w:line="276" w:lineRule="auto"/>
        <w:rPr>
          <w:rFonts w:asciiTheme="minorBidi" w:eastAsia="Times New Roman" w:hAnsiTheme="minorBidi"/>
          <w:b/>
          <w:bCs/>
          <w:sz w:val="40"/>
          <w:szCs w:val="40"/>
          <w:rtl/>
          <w:lang w:bidi="fa-IR"/>
        </w:rPr>
      </w:pPr>
      <w:r w:rsidRPr="002E0E1A">
        <w:rPr>
          <w:rFonts w:asciiTheme="minorBidi" w:eastAsia="Times New Roman" w:hAnsiTheme="minorBidi"/>
          <w:b/>
          <w:bCs/>
          <w:sz w:val="40"/>
          <w:szCs w:val="40"/>
          <w:rtl/>
          <w:lang w:bidi="fa-IR"/>
        </w:rPr>
        <w:t>3</w:t>
      </w:r>
      <w:r w:rsidRPr="002E0E1A">
        <w:rPr>
          <w:rFonts w:asciiTheme="minorBidi" w:eastAsia="Times New Roman" w:hAnsiTheme="minorBidi"/>
          <w:b/>
          <w:bCs/>
          <w:sz w:val="40"/>
          <w:szCs w:val="40"/>
          <w:lang w:bidi="fa-IR"/>
        </w:rPr>
        <w:t>- Knight B, Forensic pathology knight ,London ,Arnold press,2015</w:t>
      </w:r>
    </w:p>
    <w:p w14:paraId="0EA9D767" w14:textId="05CCA21C" w:rsidR="000025EE" w:rsidRPr="00685A85" w:rsidRDefault="000025EE" w:rsidP="000025E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>
        <w:rPr>
          <w:rFonts w:asciiTheme="minorBidi" w:eastAsia="Times New Roman" w:hAnsiTheme="minorBidi" w:hint="cs"/>
          <w:b/>
          <w:bCs/>
          <w:sz w:val="40"/>
          <w:szCs w:val="40"/>
          <w:rtl/>
          <w:lang w:bidi="fa-IR"/>
        </w:rPr>
        <w:t>4</w:t>
      </w:r>
      <w:r w:rsidRPr="00685A85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- گلد فرانک 2019 </w:t>
      </w:r>
    </w:p>
    <w:p w14:paraId="4C581A34" w14:textId="398EF147" w:rsidR="002E0E1A" w:rsidRPr="002E0E1A" w:rsidRDefault="000025EE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5-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اخلاقی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افشار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بارونی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ش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تقدسی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نژَاد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توفیقی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زواره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ح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قربانی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.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کلیات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قانونی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مسمومیتها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انتشارات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علوم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پزشکی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2E0E1A"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تهران</w:t>
      </w:r>
      <w:r w:rsidR="002E0E1A"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٣٣87</w:t>
      </w:r>
    </w:p>
    <w:p w14:paraId="6AF221AB" w14:textId="2C36CC67" w:rsidR="002E0E1A" w:rsidRPr="000025EE" w:rsidRDefault="002E0E1A" w:rsidP="000025EE">
      <w:pPr>
        <w:pStyle w:val="ListParagraph"/>
        <w:numPr>
          <w:ilvl w:val="0"/>
          <w:numId w:val="6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پزشک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ملاحظات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اخلاقی،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دکتر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باقر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لاریجانی،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پاییز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٣٣٩2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،برای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0025E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فردا</w:t>
      </w:r>
      <w:r w:rsidRPr="000025EE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</w:t>
      </w:r>
    </w:p>
    <w:p w14:paraId="2B566393" w14:textId="77777777" w:rsidR="000025EE" w:rsidRDefault="000025EE" w:rsidP="000025E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7EF53656" w14:textId="77777777" w:rsidR="000025EE" w:rsidRPr="000025EE" w:rsidRDefault="000025EE" w:rsidP="000025E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</w:p>
    <w:p w14:paraId="660282B9" w14:textId="53916B4C" w:rsidR="002E0E1A" w:rsidRPr="002E0E1A" w:rsidRDefault="002E0E1A" w:rsidP="002E0E1A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روش</w:t>
      </w:r>
      <w:r w:rsidRPr="002E0E1A"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color w:val="FEA022" w:themeColor="accent6"/>
          <w:sz w:val="40"/>
          <w:szCs w:val="40"/>
          <w:rtl/>
          <w:lang w:bidi="fa-IR"/>
        </w:rPr>
        <w:t>تدریس</w:t>
      </w:r>
      <w:r>
        <w:rPr>
          <w:rFonts w:ascii="IranNastaliq" w:eastAsia="Times New Roman" w:hAnsi="IranNastaliq" w:cs="IranNastaliq"/>
          <w:b/>
          <w:bCs/>
          <w:color w:val="FEA022" w:themeColor="accent6"/>
          <w:sz w:val="40"/>
          <w:szCs w:val="40"/>
          <w:lang w:bidi="fa-IR"/>
        </w:rPr>
        <w:t xml:space="preserve"> : </w:t>
      </w:r>
    </w:p>
    <w:p w14:paraId="095DD8BD" w14:textId="1D6498B0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بالین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بیمار،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گزارش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صبحگاهی،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ژورنال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کلاب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کلاس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های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تئوری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)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پاورپوینت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اسلاید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(</w:t>
      </w:r>
    </w:p>
    <w:p w14:paraId="705082DB" w14:textId="482413B4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استاد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دانشجو</w:t>
      </w:r>
    </w:p>
    <w:p w14:paraId="5BB8EE3D" w14:textId="4B5EB57F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2E0E1A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Role molding</w:t>
      </w:r>
    </w:p>
    <w:p w14:paraId="60987C8A" w14:textId="2DF8701E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امكانات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آموزشی</w:t>
      </w:r>
    </w:p>
    <w:p w14:paraId="54EEA6EE" w14:textId="0A32F5C3" w:rsidR="002E0E1A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رایانه</w:t>
      </w:r>
    </w:p>
    <w:p w14:paraId="76ECFD43" w14:textId="5A152690" w:rsidR="003D3584" w:rsidRPr="002E0E1A" w:rsidRDefault="002E0E1A" w:rsidP="002E0E1A">
      <w:pPr>
        <w:pStyle w:val="ListParagraph"/>
        <w:numPr>
          <w:ilvl w:val="0"/>
          <w:numId w:val="14"/>
        </w:num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ویدیو</w:t>
      </w:r>
      <w:r w:rsidRPr="002E0E1A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Pr="002E0E1A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پروژکتور</w:t>
      </w:r>
    </w:p>
    <w:p w14:paraId="2AC6265D" w14:textId="77777777" w:rsidR="009850EF" w:rsidRPr="009850EF" w:rsidRDefault="009850EF" w:rsidP="0082652E">
      <w:pPr>
        <w:pStyle w:val="ListParagraph"/>
        <w:bidi/>
        <w:spacing w:after="200" w:line="276" w:lineRule="auto"/>
        <w:ind w:left="1080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</w:p>
    <w:p w14:paraId="10DD8C50" w14:textId="77777777" w:rsidR="009850EF" w:rsidRPr="009850EF" w:rsidRDefault="009850EF" w:rsidP="0082652E">
      <w:pPr>
        <w:bidi/>
        <w:spacing w:after="200" w:line="276" w:lineRule="auto"/>
        <w:ind w:left="360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1B7550DD" w14:textId="77777777" w:rsidR="008604E2" w:rsidRPr="003E5B27" w:rsidRDefault="008604E2" w:rsidP="0082652E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</w:rPr>
      </w:pPr>
    </w:p>
    <w:p w14:paraId="48377745" w14:textId="77777777" w:rsidR="0083669F" w:rsidRPr="00F745DA" w:rsidRDefault="0083669F" w:rsidP="0082652E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</w:p>
    <w:p w14:paraId="2483F6FA" w14:textId="279DA392" w:rsidR="00E17747" w:rsidRPr="00036EA1" w:rsidRDefault="003E5C7F" w:rsidP="00036EA1">
      <w:pPr>
        <w:bidi/>
        <w:spacing w:after="200" w:line="276" w:lineRule="auto"/>
        <w:rPr>
          <w:rFonts w:ascii="IranNastaliq" w:eastAsia="Times New Roman" w:hAnsi="IranNastaliq" w:cs="IranNastaliq"/>
          <w:bCs/>
          <w:sz w:val="16"/>
          <w:szCs w:val="16"/>
          <w:rtl/>
        </w:rPr>
      </w:pP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sectPr w:rsidR="00E17747" w:rsidRPr="00036EA1" w:rsidSect="005E3F7E">
      <w:footerReference w:type="default" r:id="rId12"/>
      <w:pgSz w:w="12240" w:h="15840"/>
      <w:pgMar w:top="1440" w:right="1440" w:bottom="1440" w:left="1440" w:header="720" w:footer="720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3FB19" w14:textId="77777777" w:rsidR="00837906" w:rsidRDefault="00837906" w:rsidP="00175EC1">
      <w:pPr>
        <w:spacing w:after="0" w:line="240" w:lineRule="auto"/>
      </w:pPr>
      <w:r>
        <w:separator/>
      </w:r>
    </w:p>
  </w:endnote>
  <w:endnote w:type="continuationSeparator" w:id="0">
    <w:p w14:paraId="4F332268" w14:textId="77777777" w:rsidR="00837906" w:rsidRDefault="00837906" w:rsidP="00175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0EED8BF5-8A73-421B-8725-8530BF0250BE}"/>
    <w:embedBold r:id="rId2" w:fontKey="{C4BDDF53-0FA3-4F32-A1DA-7D95D1D358A1}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4F334F-E992-420F-AEC8-D1614B638F30}"/>
    <w:embedBold r:id="rId4" w:fontKey="{71226F8C-E88E-4AE7-A272-6AAE69C468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EA8205C-E3CB-4FD2-85BF-886653762A96}"/>
    <w:embedBold r:id="rId6" w:fontKey="{6E74D27F-95F8-4377-B4FD-3EF43B07D8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5267A65-8AD4-4B87-8E28-FA38E1127E1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B6683D39-180B-41F9-A367-E9D7FBCAA222}"/>
    <w:embedBold r:id="rId9" w:fontKey="{D2848672-9AA4-4381-824F-0E1BC2C36469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1C4F47FD-90C0-481D-98F3-FAF2A8F2C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7113371"/>
      <w:docPartObj>
        <w:docPartGallery w:val="Page Numbers (Bottom of Page)"/>
        <w:docPartUnique/>
      </w:docPartObj>
    </w:sdtPr>
    <w:sdtContent>
      <w:p w14:paraId="2B4BB867" w14:textId="0491851C" w:rsidR="00145C04" w:rsidRDefault="00145C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1426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4F50E093" w14:textId="77777777" w:rsidR="00145C04" w:rsidRDefault="00145C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925A4" w14:textId="77777777" w:rsidR="00837906" w:rsidRDefault="00837906" w:rsidP="00175EC1">
      <w:pPr>
        <w:spacing w:after="0" w:line="240" w:lineRule="auto"/>
      </w:pPr>
      <w:r>
        <w:separator/>
      </w:r>
    </w:p>
  </w:footnote>
  <w:footnote w:type="continuationSeparator" w:id="0">
    <w:p w14:paraId="6D709F94" w14:textId="77777777" w:rsidR="00837906" w:rsidRDefault="00837906" w:rsidP="00175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6C21"/>
      </v:shape>
    </w:pict>
  </w:numPicBullet>
  <w:abstractNum w:abstractNumId="0" w15:restartNumberingAfterBreak="0">
    <w:nsid w:val="029716F9"/>
    <w:multiLevelType w:val="hybridMultilevel"/>
    <w:tmpl w:val="B872620E"/>
    <w:lvl w:ilvl="0" w:tplc="E0F479B6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3641F"/>
    <w:multiLevelType w:val="hybridMultilevel"/>
    <w:tmpl w:val="7DA6DE0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D0E47"/>
    <w:multiLevelType w:val="hybridMultilevel"/>
    <w:tmpl w:val="EA7ACC0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82CBC"/>
    <w:multiLevelType w:val="hybridMultilevel"/>
    <w:tmpl w:val="E90AB98E"/>
    <w:lvl w:ilvl="0" w:tplc="0A024192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01461"/>
    <w:multiLevelType w:val="hybridMultilevel"/>
    <w:tmpl w:val="B6EAB782"/>
    <w:lvl w:ilvl="0" w:tplc="EC28813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1488F"/>
    <w:multiLevelType w:val="hybridMultilevel"/>
    <w:tmpl w:val="9FF877CC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A41E5F"/>
    <w:multiLevelType w:val="hybridMultilevel"/>
    <w:tmpl w:val="BCB4DA0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F91DA4"/>
    <w:multiLevelType w:val="hybridMultilevel"/>
    <w:tmpl w:val="C6F8BCAA"/>
    <w:lvl w:ilvl="0" w:tplc="745ED750">
      <w:start w:val="1"/>
      <w:numFmt w:val="decimal"/>
      <w:lvlText w:val="%1)"/>
      <w:lvlJc w:val="left"/>
      <w:pPr>
        <w:ind w:left="720" w:hanging="360"/>
      </w:pPr>
      <w:rPr>
        <w:rFonts w:ascii="BNazaninBold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12536"/>
    <w:multiLevelType w:val="hybridMultilevel"/>
    <w:tmpl w:val="91C493E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D05E6F"/>
    <w:multiLevelType w:val="hybridMultilevel"/>
    <w:tmpl w:val="2E08351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610C5636"/>
    <w:multiLevelType w:val="hybridMultilevel"/>
    <w:tmpl w:val="29C01BE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42686B"/>
    <w:multiLevelType w:val="hybridMultilevel"/>
    <w:tmpl w:val="213C6A8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147036">
    <w:abstractNumId w:val="10"/>
  </w:num>
  <w:num w:numId="2" w16cid:durableId="286086279">
    <w:abstractNumId w:val="8"/>
  </w:num>
  <w:num w:numId="3" w16cid:durableId="1187868200">
    <w:abstractNumId w:val="1"/>
  </w:num>
  <w:num w:numId="4" w16cid:durableId="1763447403">
    <w:abstractNumId w:val="0"/>
  </w:num>
  <w:num w:numId="5" w16cid:durableId="1275744710">
    <w:abstractNumId w:val="4"/>
  </w:num>
  <w:num w:numId="6" w16cid:durableId="1629579794">
    <w:abstractNumId w:val="5"/>
  </w:num>
  <w:num w:numId="7" w16cid:durableId="1405883228">
    <w:abstractNumId w:val="11"/>
  </w:num>
  <w:num w:numId="8" w16cid:durableId="1378628394">
    <w:abstractNumId w:val="3"/>
  </w:num>
  <w:num w:numId="9" w16cid:durableId="1315405758">
    <w:abstractNumId w:val="9"/>
  </w:num>
  <w:num w:numId="10" w16cid:durableId="2077126008">
    <w:abstractNumId w:val="2"/>
  </w:num>
  <w:num w:numId="11" w16cid:durableId="1844126106">
    <w:abstractNumId w:val="13"/>
  </w:num>
  <w:num w:numId="12" w16cid:durableId="1046375734">
    <w:abstractNumId w:val="6"/>
  </w:num>
  <w:num w:numId="13" w16cid:durableId="1000766530">
    <w:abstractNumId w:val="7"/>
  </w:num>
  <w:num w:numId="14" w16cid:durableId="12058734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117"/>
    <w:rsid w:val="000025EE"/>
    <w:rsid w:val="00012211"/>
    <w:rsid w:val="00020599"/>
    <w:rsid w:val="00036EA1"/>
    <w:rsid w:val="00071E49"/>
    <w:rsid w:val="0007262D"/>
    <w:rsid w:val="000A6A99"/>
    <w:rsid w:val="000B44E2"/>
    <w:rsid w:val="000F728C"/>
    <w:rsid w:val="00100FA4"/>
    <w:rsid w:val="00114117"/>
    <w:rsid w:val="00136894"/>
    <w:rsid w:val="00137A3E"/>
    <w:rsid w:val="00144736"/>
    <w:rsid w:val="00145C04"/>
    <w:rsid w:val="00156C69"/>
    <w:rsid w:val="00167BB6"/>
    <w:rsid w:val="00175EC1"/>
    <w:rsid w:val="00180304"/>
    <w:rsid w:val="00194D49"/>
    <w:rsid w:val="001A4662"/>
    <w:rsid w:val="001B0A86"/>
    <w:rsid w:val="001D332C"/>
    <w:rsid w:val="001F2BA2"/>
    <w:rsid w:val="00210D38"/>
    <w:rsid w:val="002147C4"/>
    <w:rsid w:val="0022082C"/>
    <w:rsid w:val="00221566"/>
    <w:rsid w:val="00224C72"/>
    <w:rsid w:val="00224F8F"/>
    <w:rsid w:val="00231426"/>
    <w:rsid w:val="00255AEB"/>
    <w:rsid w:val="00265E8A"/>
    <w:rsid w:val="002772BB"/>
    <w:rsid w:val="002A09FE"/>
    <w:rsid w:val="002A54D7"/>
    <w:rsid w:val="002D26EA"/>
    <w:rsid w:val="002D2953"/>
    <w:rsid w:val="002E0E1A"/>
    <w:rsid w:val="002E664A"/>
    <w:rsid w:val="002E70DC"/>
    <w:rsid w:val="002F1498"/>
    <w:rsid w:val="00300AED"/>
    <w:rsid w:val="00305604"/>
    <w:rsid w:val="00305831"/>
    <w:rsid w:val="00305D03"/>
    <w:rsid w:val="00306E5C"/>
    <w:rsid w:val="00321FD2"/>
    <w:rsid w:val="003D3584"/>
    <w:rsid w:val="003D4103"/>
    <w:rsid w:val="003D6CCB"/>
    <w:rsid w:val="003E5828"/>
    <w:rsid w:val="003E5B27"/>
    <w:rsid w:val="003E5C7F"/>
    <w:rsid w:val="003F6580"/>
    <w:rsid w:val="00401DB2"/>
    <w:rsid w:val="004036F6"/>
    <w:rsid w:val="00423EDB"/>
    <w:rsid w:val="00433806"/>
    <w:rsid w:val="00457B30"/>
    <w:rsid w:val="0046306B"/>
    <w:rsid w:val="00463D49"/>
    <w:rsid w:val="004772ED"/>
    <w:rsid w:val="00482A53"/>
    <w:rsid w:val="004B3086"/>
    <w:rsid w:val="004B7E9F"/>
    <w:rsid w:val="004D7F97"/>
    <w:rsid w:val="005003A5"/>
    <w:rsid w:val="00522706"/>
    <w:rsid w:val="005347B2"/>
    <w:rsid w:val="00540937"/>
    <w:rsid w:val="00544447"/>
    <w:rsid w:val="005507AB"/>
    <w:rsid w:val="005B5F2F"/>
    <w:rsid w:val="005C3C16"/>
    <w:rsid w:val="005D3091"/>
    <w:rsid w:val="005E3F7E"/>
    <w:rsid w:val="005E411E"/>
    <w:rsid w:val="00613468"/>
    <w:rsid w:val="00640B71"/>
    <w:rsid w:val="00643ABF"/>
    <w:rsid w:val="00644036"/>
    <w:rsid w:val="006444C0"/>
    <w:rsid w:val="00674A63"/>
    <w:rsid w:val="006834E7"/>
    <w:rsid w:val="0068555B"/>
    <w:rsid w:val="00685A85"/>
    <w:rsid w:val="006A65A6"/>
    <w:rsid w:val="006E25E9"/>
    <w:rsid w:val="006F0B4D"/>
    <w:rsid w:val="007329AA"/>
    <w:rsid w:val="00756075"/>
    <w:rsid w:val="00762A32"/>
    <w:rsid w:val="00777562"/>
    <w:rsid w:val="00782771"/>
    <w:rsid w:val="00797BB6"/>
    <w:rsid w:val="007A1878"/>
    <w:rsid w:val="007A3223"/>
    <w:rsid w:val="007A61F0"/>
    <w:rsid w:val="007C2BFC"/>
    <w:rsid w:val="007D077A"/>
    <w:rsid w:val="007D3FE6"/>
    <w:rsid w:val="007D45CA"/>
    <w:rsid w:val="007D50D9"/>
    <w:rsid w:val="008119EC"/>
    <w:rsid w:val="00821CE6"/>
    <w:rsid w:val="0082652E"/>
    <w:rsid w:val="00835FC6"/>
    <w:rsid w:val="0083669F"/>
    <w:rsid w:val="00837906"/>
    <w:rsid w:val="0084231F"/>
    <w:rsid w:val="00846C96"/>
    <w:rsid w:val="0085107E"/>
    <w:rsid w:val="008604E2"/>
    <w:rsid w:val="008B3A98"/>
    <w:rsid w:val="008F330D"/>
    <w:rsid w:val="00904A3C"/>
    <w:rsid w:val="009061DF"/>
    <w:rsid w:val="0094001E"/>
    <w:rsid w:val="009530D7"/>
    <w:rsid w:val="00975D23"/>
    <w:rsid w:val="009850EF"/>
    <w:rsid w:val="009A350E"/>
    <w:rsid w:val="009C1E0F"/>
    <w:rsid w:val="009E36F6"/>
    <w:rsid w:val="009F287C"/>
    <w:rsid w:val="009F597B"/>
    <w:rsid w:val="00A018E5"/>
    <w:rsid w:val="00A36BC5"/>
    <w:rsid w:val="00A47AF5"/>
    <w:rsid w:val="00A85265"/>
    <w:rsid w:val="00A96519"/>
    <w:rsid w:val="00AA16CC"/>
    <w:rsid w:val="00AA497B"/>
    <w:rsid w:val="00AA58FA"/>
    <w:rsid w:val="00AA7887"/>
    <w:rsid w:val="00AB2E90"/>
    <w:rsid w:val="00AB6935"/>
    <w:rsid w:val="00AC0798"/>
    <w:rsid w:val="00AC6EA1"/>
    <w:rsid w:val="00B01B1C"/>
    <w:rsid w:val="00B11184"/>
    <w:rsid w:val="00B16E76"/>
    <w:rsid w:val="00B17A22"/>
    <w:rsid w:val="00B415AE"/>
    <w:rsid w:val="00B5413C"/>
    <w:rsid w:val="00B56CE2"/>
    <w:rsid w:val="00B8219E"/>
    <w:rsid w:val="00B87F31"/>
    <w:rsid w:val="00B90D00"/>
    <w:rsid w:val="00B94F58"/>
    <w:rsid w:val="00B956D6"/>
    <w:rsid w:val="00B95A44"/>
    <w:rsid w:val="00BB04BF"/>
    <w:rsid w:val="00BC17B1"/>
    <w:rsid w:val="00BD5D4C"/>
    <w:rsid w:val="00BE26A4"/>
    <w:rsid w:val="00BE2D24"/>
    <w:rsid w:val="00BF51C5"/>
    <w:rsid w:val="00C150F0"/>
    <w:rsid w:val="00C55AA4"/>
    <w:rsid w:val="00C928E2"/>
    <w:rsid w:val="00C93B85"/>
    <w:rsid w:val="00C96C47"/>
    <w:rsid w:val="00CA759C"/>
    <w:rsid w:val="00CE4DAE"/>
    <w:rsid w:val="00CE5EF9"/>
    <w:rsid w:val="00CF5CBF"/>
    <w:rsid w:val="00D06AFF"/>
    <w:rsid w:val="00D37FC0"/>
    <w:rsid w:val="00D4417F"/>
    <w:rsid w:val="00D70EDF"/>
    <w:rsid w:val="00D82F8A"/>
    <w:rsid w:val="00D90BB1"/>
    <w:rsid w:val="00DD245D"/>
    <w:rsid w:val="00DE1A86"/>
    <w:rsid w:val="00DF2D94"/>
    <w:rsid w:val="00E02F32"/>
    <w:rsid w:val="00E07FF5"/>
    <w:rsid w:val="00E17747"/>
    <w:rsid w:val="00E345A6"/>
    <w:rsid w:val="00E53543"/>
    <w:rsid w:val="00E55036"/>
    <w:rsid w:val="00E71E14"/>
    <w:rsid w:val="00E744FF"/>
    <w:rsid w:val="00EE0C97"/>
    <w:rsid w:val="00EE4AB5"/>
    <w:rsid w:val="00EE6BA9"/>
    <w:rsid w:val="00EF690A"/>
    <w:rsid w:val="00F27602"/>
    <w:rsid w:val="00F53019"/>
    <w:rsid w:val="00F745DA"/>
    <w:rsid w:val="00FC26CC"/>
    <w:rsid w:val="00FD5FCF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301B2"/>
  <w15:docId w15:val="{D63C5790-74EE-4D7A-9DFE-0CF79B372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5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45DA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E5C7F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3E5C7F"/>
    <w:rPr>
      <w:b/>
      <w:bCs/>
      <w:smallCaps/>
      <w:color w:val="71685A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C1"/>
  </w:style>
  <w:style w:type="paragraph" w:styleId="Footer">
    <w:name w:val="footer"/>
    <w:basedOn w:val="Normal"/>
    <w:link w:val="Foot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C1"/>
  </w:style>
  <w:style w:type="paragraph" w:styleId="BalloonText">
    <w:name w:val="Balloon Text"/>
    <w:basedOn w:val="Normal"/>
    <w:link w:val="BalloonTextChar"/>
    <w:uiPriority w:val="99"/>
    <w:semiHidden/>
    <w:unhideWhenUsed/>
    <w:rsid w:val="00C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B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604E2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19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119EC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C26C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6C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9850EF"/>
    <w:rPr>
      <w:color w:val="E682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2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h_mohammadi8778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hbar_m46@yahoo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DF71B-A322-4AA2-B60B-2424B9AB9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31</Pages>
  <Words>2864</Words>
  <Characters>16330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mahdokht taheri</dc:creator>
  <cp:lastModifiedBy>office</cp:lastModifiedBy>
  <cp:revision>75</cp:revision>
  <cp:lastPrinted>2023-07-06T06:52:00Z</cp:lastPrinted>
  <dcterms:created xsi:type="dcterms:W3CDTF">2022-12-13T08:00:00Z</dcterms:created>
  <dcterms:modified xsi:type="dcterms:W3CDTF">2023-07-06T09:06:00Z</dcterms:modified>
</cp:coreProperties>
</file>